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10260"/>
      </w:tblGrid>
      <w:tr w:rsidR="0051331D" w:rsidRPr="00137870" w:rsidTr="0051331D">
        <w:tc>
          <w:tcPr>
            <w:tcW w:w="10260" w:type="dxa"/>
          </w:tcPr>
          <w:p w:rsidR="0051331D" w:rsidRPr="00137870" w:rsidRDefault="0051331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7870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Reviewer’s</w:t>
            </w:r>
            <w:r w:rsidRPr="0013787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Website </w:t>
            </w:r>
            <w:r w:rsidRPr="00137870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Title</w:t>
            </w:r>
            <w:r w:rsidRPr="00137870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</w:tr>
      <w:tr w:rsidR="001443CF" w:rsidRPr="00137870" w:rsidTr="0051331D">
        <w:tc>
          <w:tcPr>
            <w:tcW w:w="10260" w:type="dxa"/>
          </w:tcPr>
          <w:p w:rsidR="001443CF" w:rsidRPr="00137870" w:rsidRDefault="001443CF">
            <w:pP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URL:</w:t>
            </w:r>
          </w:p>
        </w:tc>
      </w:tr>
      <w:tr w:rsidR="001443CF" w:rsidRPr="00137870" w:rsidTr="0051331D">
        <w:tc>
          <w:tcPr>
            <w:tcW w:w="10260" w:type="dxa"/>
          </w:tcPr>
          <w:p w:rsidR="001443CF" w:rsidRDefault="001443CF">
            <w:pP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Purpose:</w:t>
            </w:r>
          </w:p>
        </w:tc>
      </w:tr>
    </w:tbl>
    <w:tbl>
      <w:tblPr>
        <w:tblW w:w="10345" w:type="dxa"/>
        <w:tblInd w:w="-500" w:type="dxa"/>
        <w:tblLook w:val="04A0" w:firstRow="1" w:lastRow="0" w:firstColumn="1" w:lastColumn="0" w:noHBand="0" w:noVBand="1"/>
      </w:tblPr>
      <w:tblGrid>
        <w:gridCol w:w="5565"/>
        <w:gridCol w:w="4780"/>
      </w:tblGrid>
      <w:tr w:rsidR="005E67EC" w:rsidRPr="00137870" w:rsidTr="0051331D">
        <w:trPr>
          <w:trHeight w:val="440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04D" w:rsidRPr="00137870" w:rsidRDefault="00A8204D" w:rsidP="00A8204D">
            <w:pPr>
              <w:ind w:left="36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787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Gr#</w:t>
            </w:r>
            <w:r w:rsidR="007F45F0" w:rsidRPr="0013787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X</w:t>
            </w:r>
          </w:p>
          <w:p w:rsidR="00A8204D" w:rsidRPr="00137870" w:rsidRDefault="00A8204D" w:rsidP="00A8204D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787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yellow"/>
              </w:rPr>
              <w:t>Reviewer’s</w:t>
            </w:r>
            <w:r w:rsidRPr="0013787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Student Name(s) + id    </w:t>
            </w:r>
          </w:p>
          <w:p w:rsidR="005E67EC" w:rsidRPr="00137870" w:rsidRDefault="00A8204D" w:rsidP="00A8204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Date:       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04D" w:rsidRPr="00137870" w:rsidRDefault="00A8204D" w:rsidP="00A8204D">
            <w:pPr>
              <w:ind w:left="36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787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Gr#</w:t>
            </w:r>
            <w:r w:rsidR="007F45F0" w:rsidRPr="0013787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Y</w:t>
            </w:r>
          </w:p>
          <w:p w:rsidR="00A8204D" w:rsidRPr="00137870" w:rsidRDefault="00A8204D" w:rsidP="00A8204D">
            <w:pPr>
              <w:ind w:left="36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787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yellow"/>
              </w:rPr>
              <w:t>Answering</w:t>
            </w:r>
            <w:r w:rsidRPr="0013787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Student Name(s) + id</w:t>
            </w:r>
          </w:p>
          <w:p w:rsidR="005E67EC" w:rsidRPr="00137870" w:rsidRDefault="00A8204D" w:rsidP="00A8204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       Date:</w:t>
            </w:r>
          </w:p>
        </w:tc>
      </w:tr>
      <w:tr w:rsidR="00FF093B" w:rsidRPr="00137870" w:rsidTr="0051331D">
        <w:trPr>
          <w:trHeight w:val="440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93B" w:rsidRPr="00137870" w:rsidRDefault="00FF093B" w:rsidP="00057DF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 Date: </w:t>
            </w:r>
            <w:r w:rsidR="000447C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</w:t>
            </w:r>
            <w:r w:rsidR="00FD359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FD359A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</w:t>
            </w:r>
            <w:r w:rsidR="00057DF8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0447C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93B" w:rsidRPr="00137870" w:rsidRDefault="00FD359A" w:rsidP="00057DF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nswer </w:t>
            </w:r>
            <w:bookmarkStart w:id="0" w:name="_GoBack"/>
            <w:bookmarkEnd w:id="0"/>
            <w:r w:rsidR="00FF093B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Date: 12/</w:t>
            </w:r>
            <w:r w:rsidR="000447C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FF093B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</w:t>
            </w:r>
            <w:r w:rsidR="00057DF8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0447C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5E67EC" w:rsidRPr="00137870" w:rsidTr="0051331D">
        <w:trPr>
          <w:trHeight w:val="53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3D6AAC" w:rsidP="005E67EC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Reviewer’s </w:t>
            </w:r>
            <w:r w:rsidR="005E67EC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Notes: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5E67EC" w:rsidP="005E67EC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Action Taken</w:t>
            </w:r>
            <w:r w:rsidR="00816099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(</w:t>
            </w:r>
            <w:r w:rsidR="0081609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specify effected file name</w:t>
            </w:r>
            <w:r w:rsid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in bold</w:t>
            </w:r>
            <w:r w:rsidR="00816099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)</w:t>
            </w:r>
            <w:r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D96E57" w:rsidRPr="00137870" w:rsidTr="0051331D">
        <w:trPr>
          <w:trHeight w:val="53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57" w:rsidRPr="00137870" w:rsidRDefault="00D96E57" w:rsidP="005E67EC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57" w:rsidRPr="00137870" w:rsidRDefault="00D96E57" w:rsidP="005E67EC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D96E57" w:rsidRPr="00137870" w:rsidTr="0051331D">
        <w:trPr>
          <w:trHeight w:val="53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57" w:rsidRPr="00137870" w:rsidRDefault="00D96E57" w:rsidP="005E67EC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57" w:rsidRPr="00137870" w:rsidRDefault="00D96E57" w:rsidP="005E67EC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5E67EC" w:rsidRPr="00137870" w:rsidTr="0051331D">
        <w:trPr>
          <w:trHeight w:val="80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5E67EC" w:rsidP="00FF093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1.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Home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sym w:font="Wingdings" w:char="F0E0"/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Add </w:t>
            </w:r>
            <w:r w:rsidR="00FF093B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an 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image or text to fill </w:t>
            </w:r>
            <w:r w:rsidR="00FF093B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 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white space in Home page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7C0217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1. </w:t>
            </w:r>
            <w:r w:rsidR="0081609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Added an image in </w:t>
            </w:r>
            <w:r w:rsidR="00816099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index.html</w:t>
            </w:r>
          </w:p>
        </w:tc>
      </w:tr>
      <w:tr w:rsidR="005E67EC" w:rsidRPr="00137870" w:rsidTr="0051331D">
        <w:trPr>
          <w:trHeight w:val="80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5E67EC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2.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Menu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sym w:font="Wingdings" w:char="F0E0"/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Add some more content to Menu page to fill up white space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7C0217" w:rsidP="0081609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2. </w:t>
            </w:r>
            <w:r w:rsidR="0081609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Added content to </w:t>
            </w:r>
            <w:r w:rsidR="00816099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menu.html</w:t>
            </w:r>
            <w:r w:rsidR="005E67EC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E67EC" w:rsidRPr="00137870" w:rsidTr="0051331D">
        <w:trPr>
          <w:trHeight w:val="71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5E67EC" w:rsidP="0081609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3.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Menu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sym w:font="Wingdings" w:char="F0E0"/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Add </w:t>
            </w:r>
            <w:r w:rsidR="0081609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more content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inside </w:t>
            </w:r>
            <w:r w:rsidR="0081609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submenus 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Fashion, Restaurant, and Grocery</w:t>
            </w:r>
            <w:r w:rsidR="0081609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pages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7C0217" w:rsidP="0081609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3. </w:t>
            </w:r>
            <w:r w:rsidR="005E67EC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Included </w:t>
            </w:r>
            <w:r w:rsidR="0081609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content</w:t>
            </w:r>
            <w:r w:rsidR="005E67EC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after each detail’s element</w:t>
            </w:r>
          </w:p>
          <w:p w:rsidR="00816099" w:rsidRPr="00137870" w:rsidRDefault="00A82249" w:rsidP="0081609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</w:t>
            </w:r>
            <w:r w:rsidR="0081609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816099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fashion.html, restaurant.html</w:t>
            </w:r>
            <w:r w:rsidR="0081609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and </w:t>
            </w:r>
            <w:r w:rsidR="00816099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grocery.html</w:t>
            </w:r>
          </w:p>
        </w:tc>
      </w:tr>
      <w:tr w:rsidR="005E67EC" w:rsidRPr="00137870" w:rsidTr="0051331D">
        <w:trPr>
          <w:trHeight w:val="107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5E67EC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4.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Fashion, Restaurant, Grocery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sym w:font="Wingdings" w:char="F0E0"/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Fashion, Restaurant, and Grocery pages should have general information saying "click on image to get coupon"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7C0217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4. </w:t>
            </w:r>
            <w:r w:rsidR="005E67EC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Added content says "Please click on the image to get coupon on the top of the page</w:t>
            </w:r>
          </w:p>
          <w:p w:rsidR="00816099" w:rsidRPr="00137870" w:rsidRDefault="00816099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</w:t>
            </w:r>
            <w:r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fashion.html, restaurant.html, and grocery.html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5E67EC" w:rsidRPr="00137870" w:rsidTr="0051331D">
        <w:trPr>
          <w:trHeight w:val="80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5E67EC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5.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Fashion, Restaurant, Grocery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sym w:font="Wingdings" w:char="F0E0"/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Center images for Fashion, Restaurant, and Grocery pages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7C0217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5. </w:t>
            </w:r>
            <w:r w:rsidR="005E67EC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Aligned all the images to the center</w:t>
            </w:r>
            <w:r w:rsidR="00A8224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in </w:t>
            </w:r>
            <w:r w:rsidR="00A82249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fashion.html, restaurant.html, and grocery.html</w:t>
            </w:r>
          </w:p>
        </w:tc>
      </w:tr>
      <w:tr w:rsidR="005E67EC" w:rsidRPr="00137870" w:rsidTr="0051331D">
        <w:trPr>
          <w:trHeight w:val="107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5E67EC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6.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Fashion, Restaurant, Grocery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sym w:font="Wingdings" w:char="F0E0"/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For Restaurant and Grocery page make sure there are an equal number of images for each category. 3x3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7C0217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6. </w:t>
            </w:r>
            <w:r w:rsidR="005E67EC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Added additional image to fill in the column to 3x3</w:t>
            </w:r>
            <w:r w:rsidR="00A8224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in in </w:t>
            </w:r>
            <w:r w:rsidR="00A82249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fashion.html, restaurant.html, and grocery.html</w:t>
            </w:r>
          </w:p>
        </w:tc>
      </w:tr>
      <w:tr w:rsidR="005E67EC" w:rsidRPr="00137870" w:rsidTr="0051331D">
        <w:trPr>
          <w:trHeight w:val="80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5E67EC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7.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Events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sym w:font="Wingdings" w:char="F0E0"/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On Events page place ore, clickable pictures on the right column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7C0217" w:rsidP="00A8224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7. </w:t>
            </w:r>
            <w:r w:rsidR="00A8224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Added link to </w:t>
            </w:r>
            <w:r w:rsidR="00A82249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event.html</w:t>
            </w:r>
          </w:p>
        </w:tc>
      </w:tr>
      <w:tr w:rsidR="005E67EC" w:rsidRPr="00137870" w:rsidTr="0051331D">
        <w:trPr>
          <w:trHeight w:val="98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5E67EC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8.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Reference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sym w:font="Wingdings" w:char="F0E0"/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Reorganize Reference page into multiple columns to fill in white space on right side. Maybe in a table or div tag.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7C0217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8. </w:t>
            </w:r>
            <w:r w:rsidR="005E67EC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Created 3X3 table element for the reference page</w:t>
            </w:r>
            <w:r w:rsidR="00A8224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in</w:t>
            </w:r>
            <w:r w:rsidR="00A82249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reference.html</w:t>
            </w:r>
          </w:p>
        </w:tc>
      </w:tr>
      <w:tr w:rsidR="005E67EC" w:rsidRPr="00137870" w:rsidTr="0051331D">
        <w:trPr>
          <w:trHeight w:val="98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5E67EC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9.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Reference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sym w:font="Wingdings" w:char="F0E0"/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Add a more meaningful image in references other than the snoopy picture that is related to content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7C0217" w:rsidP="007C021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 Change images accordingly</w:t>
            </w:r>
            <w:r w:rsidR="00A8224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in </w:t>
            </w:r>
            <w:r w:rsidR="00A82249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reference.html</w:t>
            </w:r>
          </w:p>
        </w:tc>
      </w:tr>
      <w:tr w:rsidR="005E67EC" w:rsidRPr="00137870" w:rsidTr="0051331D">
        <w:trPr>
          <w:trHeight w:val="62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5E67EC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10.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Jobs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sym w:font="Wingdings" w:char="F0E0"/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Jobs</w:t>
            </w:r>
            <w:proofErr w:type="spellEnd"/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page align the fields of form vertically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7C0217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10. </w:t>
            </w:r>
            <w:r w:rsidR="005E67EC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Aligned the label element using float</w:t>
            </w:r>
            <w:r w:rsidR="00A8224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in </w:t>
            </w:r>
            <w:r w:rsidR="00A82249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jobs.html</w:t>
            </w:r>
          </w:p>
        </w:tc>
      </w:tr>
      <w:tr w:rsidR="00A8204D" w:rsidRPr="00137870" w:rsidTr="0051331D">
        <w:trPr>
          <w:trHeight w:val="62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04D" w:rsidRPr="00137870" w:rsidRDefault="00A8204D" w:rsidP="00A8204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11. Sitemap 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sym w:font="Wingdings" w:char="F0E0"/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In Sitemap page add additional links to social media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04D" w:rsidRPr="00137870" w:rsidRDefault="00A82249" w:rsidP="0013787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Added </w:t>
            </w:r>
            <w:r w:rsidR="00137870" w:rsidRPr="0013787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Facebook, LinkedIn, Twitter, YouTube, Instagram</w:t>
            </w:r>
            <w:r w:rsidR="00137870" w:rsidRPr="001378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="00137870" w:rsidRPr="0013787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Google+ in </w:t>
            </w:r>
            <w:r w:rsidR="00137870" w:rsidRPr="0013787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sitemap.html</w:t>
            </w:r>
          </w:p>
        </w:tc>
      </w:tr>
      <w:tr w:rsidR="00A8204D" w:rsidRPr="00137870" w:rsidTr="0051331D">
        <w:trPr>
          <w:trHeight w:val="71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04D" w:rsidRPr="00137870" w:rsidRDefault="00A8204D" w:rsidP="00A8204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04D" w:rsidRPr="00137870" w:rsidRDefault="00A8204D" w:rsidP="00A8204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0447C5" w:rsidRDefault="000447C5">
      <w:pPr>
        <w:rPr>
          <w:rFonts w:ascii="Times New Roman" w:hAnsi="Times New Roman" w:cs="Times New Roman"/>
          <w:sz w:val="22"/>
          <w:szCs w:val="22"/>
        </w:rPr>
      </w:pPr>
    </w:p>
    <w:p w:rsidR="000447C5" w:rsidRDefault="000447C5">
      <w:pPr>
        <w:rPr>
          <w:rFonts w:ascii="Times New Roman" w:hAnsi="Times New Roman" w:cs="Times New Roman"/>
          <w:sz w:val="22"/>
          <w:szCs w:val="22"/>
        </w:rPr>
      </w:pPr>
    </w:p>
    <w:p w:rsidR="000447C5" w:rsidRDefault="000447C5" w:rsidP="000447C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PUT HERE:</w:t>
      </w:r>
    </w:p>
    <w:p w:rsidR="000447C5" w:rsidRDefault="000447C5" w:rsidP="000447C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447C5" w:rsidRPr="00865E06" w:rsidRDefault="000447C5" w:rsidP="000447C5">
      <w:pPr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865E06">
        <w:rPr>
          <w:rFonts w:ascii="Times New Roman" w:hAnsi="Times New Roman" w:cs="Times New Roman"/>
          <w:b/>
          <w:sz w:val="20"/>
          <w:szCs w:val="20"/>
          <w:highlight w:val="yellow"/>
        </w:rPr>
        <w:t>PHASE 1</w:t>
      </w:r>
    </w:p>
    <w:p w:rsidR="000447C5" w:rsidRPr="00865E06" w:rsidRDefault="000447C5" w:rsidP="000447C5">
      <w:pPr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0447C5" w:rsidRPr="00865E06" w:rsidRDefault="000447C5" w:rsidP="000447C5">
      <w:pPr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865E06">
        <w:rPr>
          <w:rFonts w:ascii="Times New Roman" w:hAnsi="Times New Roman" w:cs="Times New Roman"/>
          <w:b/>
          <w:sz w:val="20"/>
          <w:szCs w:val="20"/>
          <w:highlight w:val="yellow"/>
        </w:rPr>
        <w:t>‘’’</w:t>
      </w:r>
    </w:p>
    <w:p w:rsidR="000447C5" w:rsidRPr="00865E06" w:rsidRDefault="000447C5" w:rsidP="000447C5">
      <w:pPr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0447C5" w:rsidRPr="00865E06" w:rsidRDefault="000447C5" w:rsidP="000447C5">
      <w:pPr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865E06">
        <w:rPr>
          <w:rFonts w:ascii="Times New Roman" w:hAnsi="Times New Roman" w:cs="Times New Roman"/>
          <w:b/>
          <w:sz w:val="20"/>
          <w:szCs w:val="20"/>
          <w:highlight w:val="yellow"/>
        </w:rPr>
        <w:t>PHASE 2</w:t>
      </w:r>
    </w:p>
    <w:p w:rsidR="000447C5" w:rsidRPr="00644779" w:rsidRDefault="000447C5" w:rsidP="000447C5">
      <w:pPr>
        <w:rPr>
          <w:rFonts w:ascii="Times New Roman" w:hAnsi="Times New Roman" w:cs="Times New Roman"/>
          <w:b/>
          <w:sz w:val="20"/>
          <w:szCs w:val="20"/>
        </w:rPr>
      </w:pPr>
      <w:r w:rsidRPr="00865E06">
        <w:rPr>
          <w:rFonts w:ascii="Times New Roman" w:hAnsi="Times New Roman" w:cs="Times New Roman"/>
          <w:b/>
          <w:sz w:val="20"/>
          <w:szCs w:val="20"/>
          <w:highlight w:val="yellow"/>
        </w:rPr>
        <w:t>….</w:t>
      </w:r>
    </w:p>
    <w:p w:rsidR="000447C5" w:rsidRDefault="000447C5">
      <w:pPr>
        <w:rPr>
          <w:rFonts w:ascii="Times New Roman" w:hAnsi="Times New Roman" w:cs="Times New Roman"/>
          <w:sz w:val="22"/>
          <w:szCs w:val="22"/>
        </w:rPr>
      </w:pPr>
    </w:p>
    <w:p w:rsidR="000447C5" w:rsidRDefault="000447C5">
      <w:pPr>
        <w:rPr>
          <w:rFonts w:ascii="Times New Roman" w:hAnsi="Times New Roman" w:cs="Times New Roman"/>
          <w:sz w:val="22"/>
          <w:szCs w:val="22"/>
        </w:rPr>
      </w:pPr>
    </w:p>
    <w:p w:rsidR="000447C5" w:rsidRDefault="000447C5">
      <w:pPr>
        <w:rPr>
          <w:rFonts w:ascii="Times New Roman" w:hAnsi="Times New Roman" w:cs="Times New Roman"/>
          <w:sz w:val="22"/>
          <w:szCs w:val="22"/>
        </w:rPr>
      </w:pPr>
    </w:p>
    <w:p w:rsidR="000447C5" w:rsidRDefault="000447C5" w:rsidP="000447C5">
      <w:pPr>
        <w:pStyle w:val="z-TopofForm"/>
      </w:pPr>
      <w:r>
        <w:t>Top of Form</w:t>
      </w:r>
    </w:p>
    <w:p w:rsidR="000447C5" w:rsidRDefault="000447C5" w:rsidP="000447C5">
      <w:pPr>
        <w:pStyle w:val="z-BottomofForm"/>
      </w:pPr>
      <w:r>
        <w:t>Bottom of Form</w:t>
      </w:r>
    </w:p>
    <w:p w:rsidR="000447C5" w:rsidRPr="00644779" w:rsidRDefault="000447C5" w:rsidP="000447C5">
      <w:pPr>
        <w:rPr>
          <w:rFonts w:ascii="Times New Roman" w:hAnsi="Times New Roman" w:cs="Times New Roman"/>
          <w:b/>
          <w:sz w:val="20"/>
          <w:szCs w:val="20"/>
        </w:rPr>
      </w:pPr>
    </w:p>
    <w:p w:rsidR="000447C5" w:rsidRPr="00865E06" w:rsidRDefault="000447C5" w:rsidP="000447C5">
      <w:pPr>
        <w:rPr>
          <w:rFonts w:ascii="Times New Roman" w:hAnsi="Times New Roman" w:cs="Times New Roman"/>
          <w:b/>
          <w:bCs/>
          <w:szCs w:val="20"/>
        </w:rPr>
      </w:pPr>
      <w:r w:rsidRPr="00865E06">
        <w:rPr>
          <w:rFonts w:ascii="Times New Roman" w:hAnsi="Times New Roman" w:cs="Times New Roman"/>
          <w:b/>
          <w:bCs/>
          <w:szCs w:val="20"/>
          <w:highlight w:val="yellow"/>
        </w:rPr>
        <w:t>You may use TAB 5.1 below</w:t>
      </w:r>
      <w:r w:rsidRPr="00865E06">
        <w:rPr>
          <w:rFonts w:ascii="Times New Roman" w:hAnsi="Times New Roman" w:cs="Times New Roman"/>
          <w:b/>
          <w:bCs/>
          <w:szCs w:val="20"/>
        </w:rPr>
        <w:t>.</w:t>
      </w:r>
    </w:p>
    <w:p w:rsidR="000447C5" w:rsidRDefault="000447C5" w:rsidP="000447C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47C5" w:rsidRPr="00644779" w:rsidRDefault="000447C5" w:rsidP="000447C5">
      <w:pPr>
        <w:rPr>
          <w:rFonts w:ascii="Times New Roman" w:hAnsi="Times New Roman" w:cs="Times New Roman"/>
          <w:b/>
          <w:sz w:val="20"/>
          <w:szCs w:val="20"/>
        </w:rPr>
      </w:pPr>
      <w:r w:rsidRPr="00644779">
        <w:rPr>
          <w:rFonts w:ascii="Times New Roman" w:hAnsi="Times New Roman" w:cs="Times New Roman"/>
          <w:b/>
          <w:sz w:val="20"/>
          <w:szCs w:val="20"/>
        </w:rPr>
        <w:t xml:space="preserve">TAB 5.1 </w:t>
      </w: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hyperlink r:id="rId5" w:history="1">
        <w:r w:rsidRPr="008359C6">
          <w:rPr>
            <w:rStyle w:val="Hyperlink"/>
            <w:rFonts w:ascii="Times New Roman" w:hAnsi="Times New Roman" w:cs="Times New Roman"/>
            <w:b/>
            <w:sz w:val="20"/>
            <w:szCs w:val="20"/>
          </w:rPr>
          <w:t>https://terrymorris.net/bestpractices/</w:t>
        </w:r>
      </w:hyperlink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447C5" w:rsidRDefault="000447C5" w:rsidP="000447C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0447C5" w:rsidRDefault="000447C5" w:rsidP="000447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777F25">
        <w:rPr>
          <w:rFonts w:ascii="Times New Roman" w:hAnsi="Times New Roman" w:cs="Times New Roman"/>
          <w:b/>
          <w:bCs/>
          <w:sz w:val="20"/>
          <w:szCs w:val="20"/>
        </w:rPr>
        <w:t>Page Layout</w:t>
      </w:r>
    </w:p>
    <w:p w:rsidR="000447C5" w:rsidRDefault="000447C5" w:rsidP="000447C5">
      <w:pPr>
        <w:pStyle w:val="ListParagraph"/>
        <w:rPr>
          <w:rFonts w:ascii="Times New Roman" w:hAnsi="Times New Roman" w:cs="Times New Roman"/>
          <w:b/>
          <w:bCs/>
          <w:sz w:val="20"/>
          <w:szCs w:val="20"/>
        </w:rPr>
      </w:pPr>
    </w:p>
    <w:p w:rsidR="000447C5" w:rsidRPr="009A3CCE" w:rsidRDefault="000447C5" w:rsidP="000447C5">
      <w:pPr>
        <w:pStyle w:val="ListParagraph"/>
        <w:rPr>
          <w:rFonts w:ascii="Times New Roman" w:hAnsi="Times New Roman" w:cs="Times New Roman"/>
          <w:b/>
          <w:bCs/>
        </w:rPr>
      </w:pPr>
      <w:r w:rsidRPr="009A3CCE">
        <w:rPr>
          <w:rFonts w:ascii="Times New Roman" w:hAnsi="Times New Roman" w:cs="Times New Roman"/>
          <w:bCs/>
        </w:rPr>
        <w:t>See below</w:t>
      </w:r>
    </w:p>
    <w:tbl>
      <w:tblPr>
        <w:tblStyle w:val="TableGrid"/>
        <w:tblpPr w:leftFromText="180" w:rightFromText="180" w:vertAnchor="page" w:horzAnchor="margin" w:tblpY="401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lastRenderedPageBreak/>
              <w:t>1. Appealing to target audience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2. Consistent site header/logo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3. Consistent navigation area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4. Informative page title that includes the company/organization/site name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5. Page footer area includes copyright, last update, contact email address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6. Good use of basic design principles: repetition, contrast, proximity, and alignment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Cs/>
              </w:rPr>
            </w:pPr>
            <w:r w:rsidRPr="009A3CCE">
              <w:rPr>
                <w:rFonts w:ascii="Times New Roman" w:hAnsi="Times New Roman" w:cs="Times New Roman"/>
                <w:bCs/>
              </w:rPr>
              <w:t>7. Displays without horizontal scrolling at 1024 × 768 and higher resolutions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8. Balance of text/graphics/white space on page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9. Good contrast between text and background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10. Repetitive information (header/logo and navigation) occupies less than one-quarter to one-third of the browser window at 1024 × 768 resolution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11. Home page has compelling, interesting information above the fold (before scrolling down) at 1024 × 768 resolution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Cs/>
              </w:rPr>
            </w:pPr>
            <w:r w:rsidRPr="009A3CCE">
              <w:rPr>
                <w:rFonts w:ascii="Times New Roman" w:hAnsi="Times New Roman" w:cs="Times New Roman"/>
                <w:bCs/>
              </w:rPr>
              <w:t>12. Home page downloads within 10 seconds on dial-up connection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13. Viewport meta tag is used to enhance display on smartphones (see Chapter 7)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14. Media queries configure responsive page layout for smartphone and tablet display (see Chapter 7)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</w:tbl>
    <w:p w:rsidR="000447C5" w:rsidRPr="009A3CCE" w:rsidRDefault="000447C5" w:rsidP="000447C5">
      <w:pPr>
        <w:rPr>
          <w:rFonts w:ascii="Times New Roman" w:hAnsi="Times New Roman" w:cs="Times New Roman"/>
          <w:b/>
          <w:bCs/>
        </w:rPr>
      </w:pPr>
    </w:p>
    <w:p w:rsidR="000447C5" w:rsidRPr="009A3CCE" w:rsidRDefault="000447C5" w:rsidP="000447C5">
      <w:pPr>
        <w:rPr>
          <w:rFonts w:ascii="Times New Roman" w:hAnsi="Times New Roman" w:cs="Times New Roman"/>
          <w:b/>
          <w:bCs/>
        </w:rPr>
      </w:pPr>
    </w:p>
    <w:p w:rsidR="000447C5" w:rsidRPr="009A3CCE" w:rsidRDefault="000447C5" w:rsidP="000447C5">
      <w:pPr>
        <w:rPr>
          <w:rFonts w:ascii="Times New Roman" w:hAnsi="Times New Roman" w:cs="Times New Roman"/>
          <w:b/>
          <w:bCs/>
        </w:rPr>
      </w:pPr>
    </w:p>
    <w:p w:rsidR="000447C5" w:rsidRPr="009A3CCE" w:rsidRDefault="000447C5" w:rsidP="000447C5">
      <w:pPr>
        <w:rPr>
          <w:rFonts w:ascii="Times New Roman" w:hAnsi="Times New Roman" w:cs="Times New Roman"/>
          <w:b/>
          <w:bCs/>
        </w:rPr>
      </w:pPr>
    </w:p>
    <w:p w:rsidR="000447C5" w:rsidRPr="009A3CCE" w:rsidRDefault="000447C5" w:rsidP="000447C5">
      <w:pPr>
        <w:rPr>
          <w:rFonts w:ascii="Times New Roman" w:hAnsi="Times New Roman" w:cs="Times New Roman"/>
          <w:b/>
          <w:bCs/>
        </w:rPr>
      </w:pPr>
    </w:p>
    <w:p w:rsidR="000447C5" w:rsidRPr="009A3CCE" w:rsidRDefault="000447C5" w:rsidP="000447C5">
      <w:pPr>
        <w:rPr>
          <w:rFonts w:ascii="Times New Roman" w:hAnsi="Times New Roman" w:cs="Times New Roman"/>
          <w:b/>
          <w:bCs/>
        </w:rPr>
      </w:pPr>
    </w:p>
    <w:p w:rsidR="000447C5" w:rsidRPr="009A3CCE" w:rsidRDefault="000447C5" w:rsidP="000447C5">
      <w:pPr>
        <w:rPr>
          <w:rFonts w:ascii="Times New Roman" w:hAnsi="Times New Roman" w:cs="Times New Roman"/>
          <w:b/>
          <w:bCs/>
        </w:rPr>
      </w:pPr>
    </w:p>
    <w:p w:rsidR="000447C5" w:rsidRPr="009A3CCE" w:rsidRDefault="000447C5" w:rsidP="000447C5">
      <w:pPr>
        <w:rPr>
          <w:rFonts w:ascii="Times New Roman" w:hAnsi="Times New Roman" w:cs="Times New Roman"/>
          <w:b/>
          <w:bCs/>
        </w:rPr>
      </w:pPr>
    </w:p>
    <w:p w:rsidR="000447C5" w:rsidRPr="009A3CCE" w:rsidRDefault="000447C5" w:rsidP="000447C5">
      <w:pPr>
        <w:rPr>
          <w:rFonts w:ascii="Times New Roman" w:hAnsi="Times New Roman" w:cs="Times New Roman"/>
          <w:b/>
          <w:bCs/>
        </w:rPr>
      </w:pPr>
    </w:p>
    <w:p w:rsidR="000447C5" w:rsidRPr="009A3CCE" w:rsidRDefault="000447C5" w:rsidP="000447C5">
      <w:pPr>
        <w:rPr>
          <w:rFonts w:ascii="Times New Roman" w:hAnsi="Times New Roman" w:cs="Times New Roman"/>
          <w:b/>
          <w:bCs/>
        </w:rPr>
      </w:pPr>
    </w:p>
    <w:p w:rsidR="000447C5" w:rsidRPr="009A3CCE" w:rsidRDefault="000447C5" w:rsidP="000447C5">
      <w:pPr>
        <w:rPr>
          <w:rFonts w:ascii="Times New Roman" w:hAnsi="Times New Roman" w:cs="Times New Roman"/>
          <w:b/>
          <w:bCs/>
        </w:rPr>
      </w:pPr>
    </w:p>
    <w:p w:rsidR="000447C5" w:rsidRPr="009A3CCE" w:rsidRDefault="000447C5" w:rsidP="000447C5">
      <w:pPr>
        <w:rPr>
          <w:rFonts w:ascii="Times New Roman" w:hAnsi="Times New Roman" w:cs="Times New Roman"/>
          <w:b/>
          <w:bCs/>
        </w:rPr>
      </w:pPr>
    </w:p>
    <w:p w:rsidR="000447C5" w:rsidRPr="009A3CCE" w:rsidRDefault="000447C5" w:rsidP="000447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9A3CCE">
        <w:rPr>
          <w:rFonts w:ascii="Times New Roman" w:hAnsi="Times New Roman" w:cs="Times New Roman"/>
          <w:b/>
          <w:bCs/>
        </w:rPr>
        <w:t>Browser Compatibility</w:t>
      </w:r>
    </w:p>
    <w:p w:rsidR="000447C5" w:rsidRPr="009A3CCE" w:rsidRDefault="000447C5" w:rsidP="000447C5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1. Displays on current versions of Microsoft Edge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lastRenderedPageBreak/>
              <w:t>2. Displays on current versions of Firefox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3. Displays on current versions of Google Chrome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4. Displays on current versions of Safari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5. Displays on current versions of Internet Explorer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6. Displays on mobile devices (including tablets and smartphones)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</w:tbl>
    <w:p w:rsidR="000447C5" w:rsidRPr="009A3CCE" w:rsidRDefault="000447C5" w:rsidP="000447C5">
      <w:pPr>
        <w:jc w:val="center"/>
        <w:rPr>
          <w:rFonts w:ascii="Times New Roman" w:hAnsi="Times New Roman" w:cs="Times New Roman"/>
          <w:b/>
          <w:bCs/>
        </w:rPr>
      </w:pPr>
    </w:p>
    <w:p w:rsidR="000447C5" w:rsidRPr="009A3CCE" w:rsidRDefault="000447C5" w:rsidP="000447C5">
      <w:pPr>
        <w:jc w:val="center"/>
        <w:rPr>
          <w:rFonts w:ascii="Times New Roman" w:hAnsi="Times New Roman" w:cs="Times New Roman"/>
          <w:b/>
          <w:bCs/>
        </w:rPr>
      </w:pPr>
    </w:p>
    <w:p w:rsidR="000447C5" w:rsidRPr="009A3CCE" w:rsidRDefault="000447C5" w:rsidP="000447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9A3CCE">
        <w:rPr>
          <w:rFonts w:ascii="Times New Roman" w:hAnsi="Times New Roman" w:cs="Times New Roman"/>
          <w:b/>
          <w:bCs/>
        </w:rPr>
        <w:t>Navigation</w:t>
      </w:r>
    </w:p>
    <w:p w:rsidR="000447C5" w:rsidRPr="009A3CCE" w:rsidRDefault="000447C5" w:rsidP="000447C5">
      <w:pPr>
        <w:pStyle w:val="ListParagrap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1. Main navigation links are clearly and consistently labeled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2. Navigation is easy to use for target audience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3. If main navigation uses images, clear text links are in the footer section of the page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Cs/>
              </w:rPr>
            </w:pPr>
            <w:r w:rsidRPr="009A3CCE">
              <w:rPr>
                <w:rFonts w:ascii="Times New Roman" w:hAnsi="Times New Roman" w:cs="Times New Roman"/>
                <w:bCs/>
              </w:rPr>
              <w:t>4. If main navigation uses Flash, clear text links are in the footer section of the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5. Navigation is structured in an unordered list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Cs/>
              </w:rPr>
            </w:pPr>
            <w:r w:rsidRPr="009A3CCE">
              <w:rPr>
                <w:rFonts w:ascii="Times New Roman" w:hAnsi="Times New Roman" w:cs="Times New Roman"/>
                <w:bCs/>
              </w:rPr>
              <w:t xml:space="preserve">6. Navigation aids (such as site map, skip to content link, and/or </w:t>
            </w:r>
            <w:r w:rsidRPr="009A3CCE">
              <w:rPr>
                <w:rFonts w:ascii="Times New Roman" w:hAnsi="Times New Roman" w:cs="Times New Roman"/>
                <w:b/>
                <w:bCs/>
              </w:rPr>
              <w:t>breadcrumbs</w:t>
            </w:r>
            <w:r w:rsidRPr="009A3CCE">
              <w:rPr>
                <w:rFonts w:ascii="Times New Roman" w:hAnsi="Times New Roman" w:cs="Times New Roman"/>
                <w:bCs/>
              </w:rPr>
              <w:t xml:space="preserve">) </w:t>
            </w:r>
            <w:r w:rsidRPr="009A3CCE">
              <w:rPr>
                <w:rFonts w:ascii="Times New Roman" w:hAnsi="Times New Roman" w:cs="Times New Roman"/>
                <w:b/>
                <w:bCs/>
              </w:rPr>
              <w:t>are used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7. All navigation hyperlinks work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</w:tbl>
    <w:p w:rsidR="000447C5" w:rsidRPr="009A3CCE" w:rsidRDefault="000447C5" w:rsidP="000447C5">
      <w:pPr>
        <w:rPr>
          <w:rFonts w:ascii="Times New Roman" w:hAnsi="Times New Roman" w:cs="Times New Roman"/>
          <w:b/>
          <w:bCs/>
        </w:rPr>
      </w:pPr>
    </w:p>
    <w:p w:rsidR="000447C5" w:rsidRPr="009A3CCE" w:rsidRDefault="000447C5" w:rsidP="000447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9A3CCE">
        <w:rPr>
          <w:rFonts w:ascii="Times New Roman" w:hAnsi="Times New Roman" w:cs="Times New Roman"/>
          <w:b/>
          <w:bCs/>
        </w:rPr>
        <w:t>Color and Graphics</w:t>
      </w:r>
    </w:p>
    <w:p w:rsidR="000447C5" w:rsidRPr="009A3CCE" w:rsidRDefault="000447C5" w:rsidP="000447C5">
      <w:pPr>
        <w:pStyle w:val="ListParagrap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1. Color scheme is limited to a maximum of three or four colors plus neutrals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2. Color is used consistently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3. Background and text colors have sufficient contrast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4. Color is not used alone to convey meaning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5. Use of color and graphics enhances rather than detracts from the site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Cs/>
              </w:rPr>
            </w:pPr>
            <w:r w:rsidRPr="009A3CCE">
              <w:rPr>
                <w:rFonts w:ascii="Times New Roman" w:hAnsi="Times New Roman" w:cs="Times New Roman"/>
                <w:bCs/>
              </w:rPr>
              <w:t>6. Graphics are optimized and do not slow download significantly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7. Each graphic used serves a clear purpose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8. Image tags use the alt attribute to configure alternate text replacement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9. Animated images do not distract from the site and do not endlessly repeat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</w:tbl>
    <w:p w:rsidR="000447C5" w:rsidRPr="009A3CCE" w:rsidRDefault="000447C5" w:rsidP="000447C5">
      <w:pPr>
        <w:rPr>
          <w:rFonts w:ascii="Times New Roman" w:hAnsi="Times New Roman" w:cs="Times New Roman"/>
          <w:b/>
          <w:bCs/>
        </w:rPr>
      </w:pPr>
    </w:p>
    <w:p w:rsidR="000447C5" w:rsidRPr="009A3CCE" w:rsidRDefault="000447C5" w:rsidP="000447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9A3CCE">
        <w:rPr>
          <w:rFonts w:ascii="Times New Roman" w:hAnsi="Times New Roman" w:cs="Times New Roman"/>
          <w:b/>
          <w:bCs/>
        </w:rPr>
        <w:lastRenderedPageBreak/>
        <w:t>Multimedia</w:t>
      </w:r>
    </w:p>
    <w:p w:rsidR="000447C5" w:rsidRPr="009A3CCE" w:rsidRDefault="000447C5" w:rsidP="000447C5">
      <w:pPr>
        <w:pStyle w:val="ListParagrap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1. Each audio or video file used serves a clear purpose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2. The audio or video files used enhance rather than distract from the site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3. Captions or transcripts are provided for each audio or video file used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4. The file size is indicated for audio or video file downloads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5. Hyperlinks to downloads for media plug-ins are provided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Cs/>
              </w:rPr>
            </w:pPr>
            <w:r w:rsidRPr="009A3CCE">
              <w:rPr>
                <w:rFonts w:ascii="Times New Roman" w:hAnsi="Times New Roman" w:cs="Times New Roman"/>
                <w:bCs/>
              </w:rPr>
              <w:t>6. Animation enhances rather than distracts from the site content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Cs/>
              </w:rPr>
            </w:pPr>
            <w:r w:rsidRPr="009A3CCE">
              <w:rPr>
                <w:rFonts w:ascii="Times New Roman" w:hAnsi="Times New Roman" w:cs="Times New Roman"/>
                <w:bCs/>
              </w:rPr>
              <w:t>7. Animation does not endlessly repeat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</w:tbl>
    <w:p w:rsidR="000447C5" w:rsidRPr="009A3CCE" w:rsidRDefault="000447C5" w:rsidP="000447C5">
      <w:pPr>
        <w:rPr>
          <w:rFonts w:ascii="Times New Roman" w:hAnsi="Times New Roman" w:cs="Times New Roman"/>
          <w:b/>
          <w:bCs/>
        </w:rPr>
      </w:pPr>
    </w:p>
    <w:p w:rsidR="000447C5" w:rsidRPr="009A3CCE" w:rsidRDefault="000447C5" w:rsidP="000447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9A3CCE">
        <w:rPr>
          <w:rFonts w:ascii="Times New Roman" w:hAnsi="Times New Roman" w:cs="Times New Roman"/>
          <w:b/>
          <w:bCs/>
        </w:rPr>
        <w:t>Content Presentation</w:t>
      </w:r>
    </w:p>
    <w:p w:rsidR="000447C5" w:rsidRPr="009A3CCE" w:rsidRDefault="000447C5" w:rsidP="000447C5">
      <w:pPr>
        <w:pStyle w:val="ListParagrap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1. Common fonts such as Arial, Verdana, Georgia, or Times New Roman are used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2. Writing techniques for the Web are used: headings, bullet points, brief paragraphs, and so on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3. Fonts, font sizes, and font colors are consistently used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4. If web fonts are configured, no more than one font typeface is used.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5. Content provides meaningful, useful information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6. Content is organized in a consistent manner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7. Information is easy to find (minimal clicks)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  <w:highlight w:val="yellow"/>
              </w:rPr>
              <w:t>8. Timeliness: The date of the last revision and/or copyright date is accurate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9. Content does not include outdated material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10. Content is free of typographical and grammatical errors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11. Avoids the use of “Click here” when writing text for hyperlinks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12. Hyperlinks use a consistent set of colors to indicate visited/</w:t>
            </w:r>
            <w:proofErr w:type="spellStart"/>
            <w:r w:rsidRPr="009A3CCE">
              <w:rPr>
                <w:rFonts w:ascii="Times New Roman" w:hAnsi="Times New Roman" w:cs="Times New Roman"/>
                <w:b/>
                <w:bCs/>
              </w:rPr>
              <w:t>nonvisited</w:t>
            </w:r>
            <w:proofErr w:type="spellEnd"/>
            <w:r w:rsidRPr="009A3CCE">
              <w:rPr>
                <w:rFonts w:ascii="Times New Roman" w:hAnsi="Times New Roman" w:cs="Times New Roman"/>
                <w:b/>
                <w:bCs/>
              </w:rPr>
              <w:t xml:space="preserve"> status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13. Alternate text equivalent to content is provided for graphics and media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</w:tbl>
    <w:p w:rsidR="000447C5" w:rsidRPr="009A3CCE" w:rsidRDefault="000447C5" w:rsidP="000447C5">
      <w:pPr>
        <w:rPr>
          <w:rFonts w:ascii="Times New Roman" w:hAnsi="Times New Roman" w:cs="Times New Roman"/>
          <w:b/>
          <w:bCs/>
        </w:rPr>
      </w:pPr>
    </w:p>
    <w:p w:rsidR="000447C5" w:rsidRPr="009A3CCE" w:rsidRDefault="000447C5" w:rsidP="000447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9A3CCE">
        <w:rPr>
          <w:rFonts w:ascii="Times New Roman" w:hAnsi="Times New Roman" w:cs="Times New Roman"/>
          <w:b/>
          <w:bCs/>
        </w:rPr>
        <w:lastRenderedPageBreak/>
        <w:t>Functionality</w:t>
      </w:r>
    </w:p>
    <w:p w:rsidR="000447C5" w:rsidRPr="009A3CCE" w:rsidRDefault="000447C5" w:rsidP="000447C5">
      <w:pPr>
        <w:pStyle w:val="ListParagrap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1. All internal hyperlinks work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2. All external hyperlinks work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3. All forms (see Chapter 9) function as expected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4. No JavaScript (see Chapters 11 and 14) errors are generated by the pages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</w:tbl>
    <w:p w:rsidR="000447C5" w:rsidRPr="009A3CCE" w:rsidRDefault="000447C5" w:rsidP="000447C5">
      <w:pPr>
        <w:rPr>
          <w:rFonts w:ascii="Times New Roman" w:hAnsi="Times New Roman" w:cs="Times New Roman"/>
          <w:b/>
          <w:bCs/>
        </w:rPr>
      </w:pPr>
    </w:p>
    <w:p w:rsidR="000447C5" w:rsidRPr="009A3CCE" w:rsidRDefault="000447C5" w:rsidP="000447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9A3CCE">
        <w:rPr>
          <w:rFonts w:ascii="Times New Roman" w:hAnsi="Times New Roman" w:cs="Times New Roman"/>
          <w:b/>
          <w:bCs/>
        </w:rPr>
        <w:t>Accessibility</w:t>
      </w:r>
    </w:p>
    <w:p w:rsidR="000447C5" w:rsidRPr="009A3CCE" w:rsidRDefault="000447C5" w:rsidP="000447C5">
      <w:pPr>
        <w:pStyle w:val="ListParagrap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1. When the main navigation consists of images and/or multimedia, the page footer area contains text hyperlinks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2. Navigation is structured in an unordered list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9A3CCE">
              <w:rPr>
                <w:rFonts w:ascii="Times New Roman" w:hAnsi="Times New Roman" w:cs="Times New Roman"/>
                <w:bCs/>
              </w:rPr>
              <w:t>Navigation aids, such as site map, skip navigation link, or</w:t>
            </w:r>
            <w:r w:rsidRPr="009A3CCE">
              <w:rPr>
                <w:rFonts w:ascii="Times New Roman" w:hAnsi="Times New Roman" w:cs="Times New Roman"/>
                <w:b/>
                <w:bCs/>
              </w:rPr>
              <w:t xml:space="preserve"> breadcrumbs are used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4. Color is not used alone to convey meaning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5. Text color has sufficient contrast with background color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6. Image element use the alt attribute to configure alternate text replacement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7. If graphics are used to convey meaning, the alternate text equivalent is provided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8. If media is used to convey meaning, the alternate text equivalent is provided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9. Captions or transcripts are provided for each audio or video file used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10. Attributes designed to improve accessibility, such as alt and title, are used where appropriate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>11. Use the id and headers attributes to improve the accessibility of table data (see Chapter 8)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Cs/>
              </w:rPr>
            </w:pPr>
            <w:r w:rsidRPr="009A3CCE">
              <w:rPr>
                <w:rFonts w:ascii="Times New Roman" w:hAnsi="Times New Roman" w:cs="Times New Roman"/>
                <w:bCs/>
              </w:rPr>
              <w:t>12. If the site uses frames, frame titles are configured and meaningful content is placed in the no-frames area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  <w:tr w:rsidR="000447C5" w:rsidRPr="009A3CCE" w:rsidTr="00AA7AF5"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  <w:b/>
                <w:bCs/>
              </w:rPr>
            </w:pPr>
            <w:r w:rsidRPr="009A3CCE">
              <w:rPr>
                <w:rFonts w:ascii="Times New Roman" w:hAnsi="Times New Roman" w:cs="Times New Roman"/>
                <w:b/>
                <w:bCs/>
              </w:rPr>
              <w:t xml:space="preserve">13. To assist screen readers, the spoken language of the page is indicated with the HTML element’s </w:t>
            </w:r>
            <w:proofErr w:type="spellStart"/>
            <w:r w:rsidRPr="009A3CCE">
              <w:rPr>
                <w:rFonts w:ascii="Times New Roman" w:hAnsi="Times New Roman" w:cs="Times New Roman"/>
                <w:b/>
                <w:bCs/>
              </w:rPr>
              <w:t>lang</w:t>
            </w:r>
            <w:proofErr w:type="spellEnd"/>
            <w:r w:rsidRPr="009A3CCE">
              <w:rPr>
                <w:rFonts w:ascii="Times New Roman" w:hAnsi="Times New Roman" w:cs="Times New Roman"/>
                <w:b/>
                <w:bCs/>
              </w:rPr>
              <w:t xml:space="preserve"> attribute</w:t>
            </w:r>
          </w:p>
        </w:tc>
        <w:tc>
          <w:tcPr>
            <w:tcW w:w="4675" w:type="dxa"/>
          </w:tcPr>
          <w:p w:rsidR="000447C5" w:rsidRPr="009A3CCE" w:rsidRDefault="000447C5" w:rsidP="00AA7AF5">
            <w:pPr>
              <w:rPr>
                <w:rFonts w:ascii="Times New Roman" w:hAnsi="Times New Roman" w:cs="Times New Roman"/>
              </w:rPr>
            </w:pPr>
          </w:p>
        </w:tc>
      </w:tr>
    </w:tbl>
    <w:p w:rsidR="000447C5" w:rsidRPr="009A3CCE" w:rsidRDefault="000447C5" w:rsidP="000447C5">
      <w:pPr>
        <w:rPr>
          <w:rFonts w:ascii="Times New Roman" w:hAnsi="Times New Roman" w:cs="Times New Roman"/>
          <w:b/>
        </w:rPr>
      </w:pPr>
    </w:p>
    <w:p w:rsidR="000447C5" w:rsidRDefault="000447C5" w:rsidP="000447C5">
      <w:pPr>
        <w:rPr>
          <w:rFonts w:ascii="Times New Roman" w:hAnsi="Times New Roman" w:cs="Times New Roman"/>
          <w:b/>
        </w:rPr>
      </w:pPr>
    </w:p>
    <w:p w:rsidR="000447C5" w:rsidRDefault="000447C5" w:rsidP="000447C5">
      <w:pPr>
        <w:rPr>
          <w:rFonts w:ascii="Times New Roman" w:hAnsi="Times New Roman" w:cs="Times New Roman"/>
          <w:b/>
        </w:rPr>
      </w:pPr>
    </w:p>
    <w:p w:rsidR="000447C5" w:rsidRDefault="000447C5" w:rsidP="000447C5">
      <w:pPr>
        <w:rPr>
          <w:rFonts w:ascii="Times New Roman" w:hAnsi="Times New Roman" w:cs="Times New Roman"/>
          <w:b/>
        </w:rPr>
      </w:pPr>
    </w:p>
    <w:p w:rsidR="000447C5" w:rsidRDefault="000447C5" w:rsidP="000447C5">
      <w:pPr>
        <w:rPr>
          <w:rFonts w:ascii="Times New Roman" w:hAnsi="Times New Roman" w:cs="Times New Roman"/>
          <w:b/>
        </w:rPr>
      </w:pPr>
    </w:p>
    <w:p w:rsidR="000447C5" w:rsidRPr="009A3CCE" w:rsidRDefault="000447C5" w:rsidP="000447C5">
      <w:pPr>
        <w:rPr>
          <w:rFonts w:ascii="Times New Roman" w:hAnsi="Times New Roman" w:cs="Times New Roman"/>
          <w:b/>
        </w:rPr>
      </w:pPr>
      <w:r w:rsidRPr="009A3CCE">
        <w:rPr>
          <w:rFonts w:ascii="Times New Roman" w:hAnsi="Times New Roman" w:cs="Times New Roman"/>
          <w:b/>
        </w:rPr>
        <w:t xml:space="preserve">Use </w:t>
      </w:r>
      <w:hyperlink r:id="rId6" w:tgtFrame="_blank" w:history="1">
        <w:r w:rsidRPr="009A3CCE">
          <w:rPr>
            <w:rStyle w:val="Hyperlink"/>
            <w:rFonts w:ascii="Times New Roman" w:hAnsi="Times New Roman" w:cs="Times New Roman"/>
            <w:b/>
            <w:color w:val="1874A4"/>
            <w:bdr w:val="none" w:sz="0" w:space="0" w:color="auto" w:frame="1"/>
          </w:rPr>
          <w:t>http://wave.webaim.org</w:t>
        </w:r>
      </w:hyperlink>
      <w:r w:rsidRPr="009A3CCE">
        <w:rPr>
          <w:rFonts w:ascii="Times New Roman" w:hAnsi="Times New Roman" w:cs="Times New Roman"/>
        </w:rPr>
        <w:t xml:space="preserve"> and </w:t>
      </w:r>
      <w:hyperlink r:id="rId7" w:history="1">
        <w:r w:rsidRPr="009A3CCE">
          <w:rPr>
            <w:rStyle w:val="Hyperlink"/>
            <w:rFonts w:ascii="Times New Roman" w:hAnsi="Times New Roman" w:cs="Times New Roman"/>
            <w:b/>
            <w:bCs/>
            <w:color w:val="1874A4"/>
            <w:bdr w:val="none" w:sz="0" w:space="0" w:color="auto" w:frame="1"/>
          </w:rPr>
          <w:t>Websites Accessibility Checker</w:t>
        </w:r>
      </w:hyperlink>
      <w:r w:rsidRPr="009A3CCE">
        <w:rPr>
          <w:rFonts w:ascii="Times New Roman" w:hAnsi="Times New Roman" w:cs="Times New Roman"/>
          <w:b/>
          <w:bCs/>
        </w:rPr>
        <w:t xml:space="preserve"> to validate the implementers website and select at least 5 errors to report in your table.</w:t>
      </w:r>
    </w:p>
    <w:p w:rsidR="000447C5" w:rsidRDefault="000447C5" w:rsidP="000447C5">
      <w:pPr>
        <w:rPr>
          <w:rFonts w:ascii="Times New Roman" w:hAnsi="Times New Roman" w:cs="Times New Roman"/>
          <w:b/>
        </w:rPr>
      </w:pPr>
    </w:p>
    <w:p w:rsidR="000447C5" w:rsidRPr="009A3CCE" w:rsidRDefault="000447C5" w:rsidP="000447C5">
      <w:pPr>
        <w:rPr>
          <w:rFonts w:ascii="Times New Roman" w:hAnsi="Times New Roman" w:cs="Times New Roman"/>
          <w:b/>
        </w:rPr>
      </w:pPr>
      <w:r w:rsidRPr="009A3CCE">
        <w:rPr>
          <w:rFonts w:ascii="Times New Roman" w:hAnsi="Times New Roman" w:cs="Times New Roman"/>
          <w:b/>
        </w:rPr>
        <w:t>Validate the ULV website</w:t>
      </w:r>
      <w:r>
        <w:rPr>
          <w:rFonts w:ascii="Times New Roman" w:hAnsi="Times New Roman" w:cs="Times New Roman"/>
          <w:b/>
        </w:rPr>
        <w:t xml:space="preserve"> 12/2022</w:t>
      </w:r>
      <w:r w:rsidRPr="009A3CCE">
        <w:rPr>
          <w:rFonts w:ascii="Times New Roman" w:hAnsi="Times New Roman" w:cs="Times New Roman"/>
          <w:b/>
        </w:rPr>
        <w:t>:</w:t>
      </w:r>
    </w:p>
    <w:tbl>
      <w:tblPr>
        <w:tblW w:w="935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8"/>
        <w:gridCol w:w="2573"/>
        <w:gridCol w:w="3301"/>
      </w:tblGrid>
      <w:tr w:rsidR="000447C5" w:rsidRPr="009A3CCE" w:rsidTr="00AA7AF5">
        <w:trPr>
          <w:tblCellSpacing w:w="15" w:type="dxa"/>
        </w:trPr>
        <w:tc>
          <w:tcPr>
            <w:tcW w:w="3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7C5" w:rsidRPr="009A3CCE" w:rsidRDefault="000447C5" w:rsidP="00AA7AF5">
            <w:pPr>
              <w:pStyle w:val="NormalWeb"/>
              <w:spacing w:before="0" w:beforeAutospacing="0" w:after="240" w:afterAutospacing="0"/>
            </w:pPr>
            <w:r w:rsidRPr="009A3CCE">
              <w:t> 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7C5" w:rsidRPr="009A3CCE" w:rsidRDefault="00FD359A" w:rsidP="00AA7AF5">
            <w:pPr>
              <w:pStyle w:val="NormalWeb"/>
              <w:spacing w:before="0" w:beforeAutospacing="0" w:after="0" w:afterAutospacing="0"/>
            </w:pPr>
            <w:hyperlink r:id="rId8" w:tgtFrame="_blank" w:history="1">
              <w:r w:rsidR="000447C5" w:rsidRPr="009A3CCE">
                <w:rPr>
                  <w:rStyle w:val="Hyperlink"/>
                  <w:color w:val="1874A4"/>
                  <w:bdr w:val="none" w:sz="0" w:space="0" w:color="auto" w:frame="1"/>
                </w:rPr>
                <w:t>http://wave.webaim.org</w:t>
              </w:r>
            </w:hyperlink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7C5" w:rsidRPr="009A3CCE" w:rsidRDefault="00FD359A" w:rsidP="00AA7AF5">
            <w:pPr>
              <w:pStyle w:val="NormalWeb"/>
              <w:spacing w:before="0" w:beforeAutospacing="0" w:after="0" w:afterAutospacing="0"/>
            </w:pPr>
            <w:hyperlink r:id="rId9" w:history="1">
              <w:r w:rsidR="000447C5" w:rsidRPr="009A3CCE">
                <w:rPr>
                  <w:rStyle w:val="Hyperlink"/>
                  <w:b/>
                  <w:bCs/>
                  <w:color w:val="1874A4"/>
                  <w:bdr w:val="none" w:sz="0" w:space="0" w:color="auto" w:frame="1"/>
                </w:rPr>
                <w:t>Websites Accessibility Checker</w:t>
              </w:r>
            </w:hyperlink>
            <w:r w:rsidR="000447C5" w:rsidRPr="009A3CCE">
              <w:rPr>
                <w:b/>
                <w:bCs/>
              </w:rPr>
              <w:t xml:space="preserve">  - </w:t>
            </w:r>
            <w:proofErr w:type="gramStart"/>
            <w:r w:rsidR="000447C5" w:rsidRPr="009A3CCE">
              <w:rPr>
                <w:b/>
                <w:bCs/>
              </w:rPr>
              <w:t>replaced  the</w:t>
            </w:r>
            <w:proofErr w:type="gramEnd"/>
            <w:r w:rsidR="000447C5" w:rsidRPr="009A3CCE">
              <w:rPr>
                <w:b/>
                <w:bCs/>
              </w:rPr>
              <w:t xml:space="preserve"> textbook website, which is not available</w:t>
            </w:r>
          </w:p>
        </w:tc>
      </w:tr>
      <w:tr w:rsidR="000447C5" w:rsidRPr="009A3CCE" w:rsidTr="00AA7AF5">
        <w:trPr>
          <w:tblCellSpacing w:w="15" w:type="dxa"/>
        </w:trPr>
        <w:tc>
          <w:tcPr>
            <w:tcW w:w="3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7C5" w:rsidRPr="009A3CCE" w:rsidRDefault="000447C5" w:rsidP="00AA7AF5">
            <w:pPr>
              <w:pStyle w:val="NormalWeb"/>
              <w:spacing w:before="0" w:beforeAutospacing="0" w:after="240" w:afterAutospacing="0"/>
            </w:pPr>
            <w:r w:rsidRPr="009A3CCE">
              <w:rPr>
                <w:b/>
                <w:bCs/>
              </w:rPr>
              <w:t xml:space="preserve">1. Differences - 1 </w:t>
            </w:r>
            <w:proofErr w:type="spellStart"/>
            <w:r w:rsidRPr="009A3CCE">
              <w:rPr>
                <w:b/>
                <w:bCs/>
              </w:rPr>
              <w:t>pt</w:t>
            </w:r>
            <w:proofErr w:type="spellEnd"/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7C5" w:rsidRPr="009A3CCE" w:rsidRDefault="000447C5" w:rsidP="00AA7AF5">
            <w:pPr>
              <w:pStyle w:val="NormalWeb"/>
              <w:spacing w:before="0" w:beforeAutospacing="0" w:after="240" w:afterAutospacing="0"/>
            </w:pPr>
            <w:r w:rsidRPr="009A3CCE">
              <w:t>Focuses on the structure of the page. Provides a cluttered but detailed analysis of the webpage. Links the errors to their location on the page, which is helpful.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7C5" w:rsidRPr="009A3CCE" w:rsidRDefault="000447C5" w:rsidP="00AA7AF5">
            <w:pPr>
              <w:pStyle w:val="NormalWeb"/>
              <w:spacing w:before="0" w:beforeAutospacing="0" w:after="240" w:afterAutospacing="0"/>
            </w:pPr>
            <w:r w:rsidRPr="009A3CCE">
              <w:t xml:space="preserve">Focuses more on the interactive elements of the page. Provides a summary of the errors and examples of code containing errors. Does not show on the page where they code is located. Unless I missed </w:t>
            </w:r>
            <w:proofErr w:type="gramStart"/>
            <w:r w:rsidRPr="009A3CCE">
              <w:t>something</w:t>
            </w:r>
            <w:proofErr w:type="gramEnd"/>
            <w:r w:rsidRPr="009A3CCE">
              <w:t xml:space="preserve"> I guess.</w:t>
            </w:r>
          </w:p>
        </w:tc>
      </w:tr>
      <w:tr w:rsidR="000447C5" w:rsidRPr="009A3CCE" w:rsidTr="00AA7AF5">
        <w:trPr>
          <w:tblCellSpacing w:w="15" w:type="dxa"/>
        </w:trPr>
        <w:tc>
          <w:tcPr>
            <w:tcW w:w="3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7C5" w:rsidRPr="009A3CCE" w:rsidRDefault="000447C5" w:rsidP="00AA7AF5">
            <w:pPr>
              <w:pStyle w:val="NormalWeb"/>
              <w:spacing w:before="0" w:beforeAutospacing="0" w:after="240" w:afterAutospacing="0"/>
            </w:pPr>
            <w:r w:rsidRPr="009A3CCE">
              <w:rPr>
                <w:b/>
                <w:bCs/>
              </w:rPr>
              <w:t xml:space="preserve">1. Similar errors - 1 </w:t>
            </w:r>
            <w:proofErr w:type="spellStart"/>
            <w:r w:rsidRPr="009A3CCE">
              <w:rPr>
                <w:b/>
                <w:bCs/>
              </w:rPr>
              <w:t>pt</w:t>
            </w:r>
            <w:proofErr w:type="spellEnd"/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7C5" w:rsidRPr="009A3CCE" w:rsidRDefault="000447C5" w:rsidP="00AA7AF5">
            <w:pPr>
              <w:pStyle w:val="NormalWeb"/>
              <w:spacing w:before="0" w:beforeAutospacing="0" w:after="240" w:afterAutospacing="0"/>
            </w:pPr>
            <w:r w:rsidRPr="009A3CCE">
              <w:t>Contrast, spacer, and label errors.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7C5" w:rsidRPr="009A3CCE" w:rsidRDefault="000447C5" w:rsidP="00AA7AF5">
            <w:pPr>
              <w:pStyle w:val="NormalWeb"/>
              <w:spacing w:before="0" w:beforeAutospacing="0" w:after="240" w:afterAutospacing="0"/>
            </w:pPr>
            <w:r w:rsidRPr="009A3CCE">
              <w:t>Contrast, spacer, and label errors.</w:t>
            </w:r>
          </w:p>
        </w:tc>
      </w:tr>
      <w:tr w:rsidR="000447C5" w:rsidRPr="009A3CCE" w:rsidTr="00AA7AF5">
        <w:trPr>
          <w:tblCellSpacing w:w="15" w:type="dxa"/>
        </w:trPr>
        <w:tc>
          <w:tcPr>
            <w:tcW w:w="3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7C5" w:rsidRPr="009A3CCE" w:rsidRDefault="000447C5" w:rsidP="00AA7AF5">
            <w:pPr>
              <w:pStyle w:val="NormalWeb"/>
              <w:spacing w:before="0" w:beforeAutospacing="0" w:after="240" w:afterAutospacing="0"/>
            </w:pPr>
            <w:r w:rsidRPr="009A3CCE">
              <w:rPr>
                <w:b/>
                <w:bCs/>
              </w:rPr>
              <w:t xml:space="preserve">2. Results of the test - 1 </w:t>
            </w:r>
            <w:proofErr w:type="spellStart"/>
            <w:r w:rsidRPr="009A3CCE">
              <w:rPr>
                <w:b/>
                <w:bCs/>
              </w:rPr>
              <w:t>pt</w:t>
            </w:r>
            <w:proofErr w:type="spellEnd"/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7C5" w:rsidRPr="009A3CCE" w:rsidRDefault="000447C5" w:rsidP="00AA7AF5">
            <w:pPr>
              <w:pStyle w:val="NormalWeb"/>
              <w:spacing w:before="0" w:beforeAutospacing="0" w:after="240" w:afterAutospacing="0"/>
            </w:pPr>
            <w:r w:rsidRPr="009A3CCE">
              <w:t> 57 total errors comprised of:</w:t>
            </w:r>
          </w:p>
          <w:p w:rsidR="000447C5" w:rsidRPr="009A3CCE" w:rsidRDefault="000447C5" w:rsidP="000447C5">
            <w:pPr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</w:rPr>
            </w:pPr>
            <w:r w:rsidRPr="009A3CCE">
              <w:rPr>
                <w:rFonts w:ascii="Times New Roman" w:hAnsi="Times New Roman" w:cs="Times New Roman"/>
              </w:rPr>
              <w:t>3 spacer errors</w:t>
            </w:r>
          </w:p>
          <w:p w:rsidR="000447C5" w:rsidRPr="009A3CCE" w:rsidRDefault="000447C5" w:rsidP="000447C5">
            <w:pPr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</w:rPr>
            </w:pPr>
            <w:r w:rsidRPr="009A3CCE">
              <w:rPr>
                <w:rFonts w:ascii="Times New Roman" w:hAnsi="Times New Roman" w:cs="Times New Roman"/>
              </w:rPr>
              <w:t>54 missing form labels</w:t>
            </w:r>
          </w:p>
          <w:p w:rsidR="000447C5" w:rsidRPr="009A3CCE" w:rsidRDefault="000447C5" w:rsidP="000447C5">
            <w:pPr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</w:rPr>
            </w:pPr>
            <w:r w:rsidRPr="009A3CCE">
              <w:rPr>
                <w:rFonts w:ascii="Times New Roman" w:hAnsi="Times New Roman" w:cs="Times New Roman"/>
              </w:rPr>
              <w:t>21 contrast errors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7C5" w:rsidRPr="009A3CCE" w:rsidRDefault="000447C5" w:rsidP="000447C5">
            <w:pPr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</w:rPr>
            </w:pPr>
            <w:r w:rsidRPr="009A3CCE">
              <w:rPr>
                <w:rFonts w:ascii="Times New Roman" w:hAnsi="Times New Roman" w:cs="Times New Roman"/>
              </w:rPr>
              <w:t>Clickables SCORE: 66</w:t>
            </w:r>
          </w:p>
          <w:p w:rsidR="000447C5" w:rsidRPr="009A3CCE" w:rsidRDefault="000447C5" w:rsidP="000447C5">
            <w:pPr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</w:rPr>
            </w:pPr>
            <w:r w:rsidRPr="009A3CCE">
              <w:rPr>
                <w:rFonts w:ascii="Times New Roman" w:hAnsi="Times New Roman" w:cs="Times New Roman"/>
              </w:rPr>
              <w:t>Titles SCORE: 75</w:t>
            </w:r>
          </w:p>
          <w:p w:rsidR="000447C5" w:rsidRPr="009A3CCE" w:rsidRDefault="000447C5" w:rsidP="000447C5">
            <w:pPr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</w:rPr>
            </w:pPr>
            <w:r w:rsidRPr="009A3CCE">
              <w:rPr>
                <w:rFonts w:ascii="Times New Roman" w:hAnsi="Times New Roman" w:cs="Times New Roman"/>
              </w:rPr>
              <w:t>Orientation SCORE: 33</w:t>
            </w:r>
          </w:p>
          <w:p w:rsidR="000447C5" w:rsidRPr="009A3CCE" w:rsidRDefault="000447C5" w:rsidP="000447C5">
            <w:pPr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</w:rPr>
            </w:pPr>
            <w:r w:rsidRPr="009A3CCE">
              <w:rPr>
                <w:rFonts w:ascii="Times New Roman" w:hAnsi="Times New Roman" w:cs="Times New Roman"/>
              </w:rPr>
              <w:t>Menus SCORE: 33</w:t>
            </w:r>
          </w:p>
          <w:p w:rsidR="000447C5" w:rsidRPr="009A3CCE" w:rsidRDefault="000447C5" w:rsidP="000447C5">
            <w:pPr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</w:rPr>
            </w:pPr>
            <w:r w:rsidRPr="009A3CCE">
              <w:rPr>
                <w:rFonts w:ascii="Times New Roman" w:hAnsi="Times New Roman" w:cs="Times New Roman"/>
              </w:rPr>
              <w:t>Graphics SCORE: 28</w:t>
            </w:r>
          </w:p>
          <w:p w:rsidR="000447C5" w:rsidRPr="009A3CCE" w:rsidRDefault="000447C5" w:rsidP="000447C5">
            <w:pPr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</w:rPr>
            </w:pPr>
            <w:r w:rsidRPr="009A3CCE">
              <w:rPr>
                <w:rFonts w:ascii="Times New Roman" w:hAnsi="Times New Roman" w:cs="Times New Roman"/>
              </w:rPr>
              <w:t>Forms SCORE: 71</w:t>
            </w:r>
          </w:p>
          <w:p w:rsidR="000447C5" w:rsidRPr="009A3CCE" w:rsidRDefault="000447C5" w:rsidP="000447C5">
            <w:pPr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</w:rPr>
            </w:pPr>
            <w:r w:rsidRPr="009A3CCE">
              <w:rPr>
                <w:rFonts w:ascii="Times New Roman" w:hAnsi="Times New Roman" w:cs="Times New Roman"/>
              </w:rPr>
              <w:t>Readability SCORE: 60</w:t>
            </w:r>
          </w:p>
        </w:tc>
      </w:tr>
      <w:tr w:rsidR="000447C5" w:rsidRPr="009A3CCE" w:rsidTr="00AA7AF5">
        <w:trPr>
          <w:tblCellSpacing w:w="15" w:type="dxa"/>
        </w:trPr>
        <w:tc>
          <w:tcPr>
            <w:tcW w:w="3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7C5" w:rsidRPr="009A3CCE" w:rsidRDefault="000447C5" w:rsidP="00AA7AF5">
            <w:pPr>
              <w:pStyle w:val="NormalWeb"/>
              <w:spacing w:before="0" w:beforeAutospacing="0" w:after="240" w:afterAutospacing="0"/>
            </w:pPr>
            <w:r w:rsidRPr="009A3CCE">
              <w:rPr>
                <w:b/>
                <w:bCs/>
              </w:rPr>
              <w:t>3. Bulleted list of recommendations for improvement of the home school's website - 2 pts for at 4 bullets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7C5" w:rsidRPr="009A3CCE" w:rsidRDefault="000447C5" w:rsidP="000447C5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</w:rPr>
            </w:pPr>
            <w:r w:rsidRPr="009A3CCE">
              <w:rPr>
                <w:rFonts w:ascii="Times New Roman" w:hAnsi="Times New Roman" w:cs="Times New Roman"/>
              </w:rPr>
              <w:t>Increase level of contrast.</w:t>
            </w:r>
          </w:p>
          <w:p w:rsidR="000447C5" w:rsidRPr="009A3CCE" w:rsidRDefault="000447C5" w:rsidP="000447C5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</w:rPr>
            </w:pPr>
            <w:r w:rsidRPr="009A3CCE">
              <w:rPr>
                <w:rFonts w:ascii="Times New Roman" w:hAnsi="Times New Roman" w:cs="Times New Roman"/>
              </w:rPr>
              <w:t>Adjust text size.</w:t>
            </w:r>
          </w:p>
          <w:p w:rsidR="000447C5" w:rsidRPr="009A3CCE" w:rsidRDefault="000447C5" w:rsidP="000447C5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</w:rPr>
            </w:pPr>
            <w:r w:rsidRPr="009A3CCE">
              <w:rPr>
                <w:rFonts w:ascii="Times New Roman" w:hAnsi="Times New Roman" w:cs="Times New Roman"/>
              </w:rPr>
              <w:t>Include alt text.</w:t>
            </w:r>
          </w:p>
          <w:p w:rsidR="000447C5" w:rsidRPr="009A3CCE" w:rsidRDefault="000447C5" w:rsidP="000447C5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</w:rPr>
            </w:pPr>
            <w:r w:rsidRPr="009A3CCE">
              <w:rPr>
                <w:rFonts w:ascii="Times New Roman" w:hAnsi="Times New Roman" w:cs="Times New Roman"/>
              </w:rPr>
              <w:t>Ensure form labels are used.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7C5" w:rsidRPr="009A3CCE" w:rsidRDefault="000447C5" w:rsidP="000447C5">
            <w:pPr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</w:rPr>
            </w:pPr>
            <w:r w:rsidRPr="009A3CCE">
              <w:rPr>
                <w:rFonts w:ascii="Times New Roman" w:hAnsi="Times New Roman" w:cs="Times New Roman"/>
              </w:rPr>
              <w:t>Links opening in new tabs should be labeled aria.</w:t>
            </w:r>
          </w:p>
          <w:p w:rsidR="000447C5" w:rsidRPr="009A3CCE" w:rsidRDefault="000447C5" w:rsidP="000447C5">
            <w:pPr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</w:rPr>
            </w:pPr>
            <w:r w:rsidRPr="009A3CCE">
              <w:rPr>
                <w:rFonts w:ascii="Times New Roman" w:hAnsi="Times New Roman" w:cs="Times New Roman"/>
              </w:rPr>
              <w:t>Untagged links and titles should be fixed.</w:t>
            </w:r>
          </w:p>
        </w:tc>
      </w:tr>
    </w:tbl>
    <w:p w:rsidR="000447C5" w:rsidRDefault="000447C5" w:rsidP="000447C5">
      <w:pPr>
        <w:pStyle w:val="NormalWeb"/>
        <w:spacing w:before="0" w:beforeAutospacing="0" w:after="240" w:afterAutospacing="0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3628"/>
        <w:gridCol w:w="2564"/>
        <w:gridCol w:w="3152"/>
      </w:tblGrid>
      <w:tr w:rsidR="000447C5" w:rsidTr="00AA7AF5">
        <w:trPr>
          <w:tblCellSpacing w:w="15" w:type="dxa"/>
        </w:trPr>
        <w:tc>
          <w:tcPr>
            <w:tcW w:w="9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47C5" w:rsidRPr="00A37C4D" w:rsidRDefault="000447C5" w:rsidP="00AA7AF5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4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47C5" w:rsidRPr="00A37C4D" w:rsidRDefault="00FD359A" w:rsidP="00AA7AF5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hyperlink r:id="rId10" w:tgtFrame="_blank" w:history="1">
              <w:r w:rsidR="000447C5" w:rsidRPr="00A37C4D">
                <w:rPr>
                  <w:rStyle w:val="Hyperlink"/>
                  <w:rFonts w:ascii="Times New Roman" w:hAnsi="Times New Roman" w:cs="Times New Roman"/>
                  <w:color w:val="1874A4"/>
                  <w:sz w:val="20"/>
                  <w:szCs w:val="20"/>
                  <w:bdr w:val="none" w:sz="0" w:space="0" w:color="auto" w:frame="1"/>
                </w:rPr>
                <w:t>http://wave.webaim.org</w:t>
              </w:r>
            </w:hyperlink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47C5" w:rsidRPr="00A37C4D" w:rsidRDefault="00FD359A" w:rsidP="00AA7AF5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hyperlink r:id="rId11" w:history="1">
              <w:r w:rsidR="000447C5" w:rsidRPr="00A37C4D">
                <w:rPr>
                  <w:rStyle w:val="Hyperlink"/>
                  <w:rFonts w:ascii="Times New Roman" w:hAnsi="Times New Roman" w:cs="Times New Roman"/>
                  <w:b/>
                  <w:bCs/>
                  <w:color w:val="1874A4"/>
                  <w:sz w:val="20"/>
                  <w:szCs w:val="20"/>
                  <w:bdr w:val="none" w:sz="0" w:space="0" w:color="auto" w:frame="1"/>
                </w:rPr>
                <w:t>Websites Accessibility Checker</w:t>
              </w:r>
            </w:hyperlink>
            <w:r w:rsidR="000447C5" w:rsidRPr="00A37C4D">
              <w:rPr>
                <w:rStyle w:val="Strong"/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>  -</w:t>
            </w:r>
            <w:r w:rsidR="000447C5"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 </w:t>
            </w:r>
            <w:proofErr w:type="gramStart"/>
            <w:r w:rsidR="000447C5"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replaced  the</w:t>
            </w:r>
            <w:proofErr w:type="gramEnd"/>
            <w:r w:rsidR="000447C5"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textbook website, which is not available</w:t>
            </w:r>
          </w:p>
        </w:tc>
      </w:tr>
      <w:tr w:rsidR="000447C5" w:rsidTr="00AA7AF5">
        <w:trPr>
          <w:tblCellSpacing w:w="15" w:type="dxa"/>
        </w:trPr>
        <w:tc>
          <w:tcPr>
            <w:tcW w:w="9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47C5" w:rsidRPr="00A37C4D" w:rsidRDefault="000447C5" w:rsidP="00AA7AF5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Style w:val="Strong"/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 xml:space="preserve">1. Differences - 1 </w:t>
            </w:r>
            <w:proofErr w:type="spellStart"/>
            <w:r w:rsidRPr="00A37C4D">
              <w:rPr>
                <w:rStyle w:val="Strong"/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>pt</w:t>
            </w:r>
            <w:proofErr w:type="spellEnd"/>
          </w:p>
        </w:tc>
        <w:tc>
          <w:tcPr>
            <w:tcW w:w="4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47C5" w:rsidRPr="00A37C4D" w:rsidRDefault="000447C5" w:rsidP="00AA7AF5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The WAVE website outlined very specific accessibility errors and alerts in an organized format as well as clearly labelling each erroneous element in a preview panel. The detail </w:t>
            </w: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lastRenderedPageBreak/>
              <w:t xml:space="preserve">pane included five tabs that allowed the user a comprehensive summary of the site's elements in an easy to navigate UI with color coded icons to </w:t>
            </w:r>
            <w:proofErr w:type="spellStart"/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maximise</w:t>
            </w:r>
            <w:proofErr w:type="spellEnd"/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ease of use.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47C5" w:rsidRPr="00A37C4D" w:rsidRDefault="000447C5" w:rsidP="00AA7AF5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lastRenderedPageBreak/>
              <w:t xml:space="preserve">The ACE website outlined the test results of the target website in a functional "scoring" panel that outlines elements that are effective as well as elements that are not that aggregates a total score of </w:t>
            </w:r>
            <w:proofErr w:type="spellStart"/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of</w:t>
            </w:r>
            <w:proofErr w:type="spellEnd"/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the target website in 11 categories.</w:t>
            </w:r>
          </w:p>
        </w:tc>
      </w:tr>
      <w:tr w:rsidR="000447C5" w:rsidTr="00AA7AF5">
        <w:trPr>
          <w:tblCellSpacing w:w="15" w:type="dxa"/>
        </w:trPr>
        <w:tc>
          <w:tcPr>
            <w:tcW w:w="9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47C5" w:rsidRPr="00A37C4D" w:rsidRDefault="000447C5" w:rsidP="00AA7AF5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Style w:val="Strong"/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 xml:space="preserve">1. Similar errors - 1 </w:t>
            </w:r>
            <w:proofErr w:type="spellStart"/>
            <w:r w:rsidRPr="00A37C4D">
              <w:rPr>
                <w:rStyle w:val="Strong"/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>pt</w:t>
            </w:r>
            <w:proofErr w:type="spellEnd"/>
          </w:p>
        </w:tc>
        <w:tc>
          <w:tcPr>
            <w:tcW w:w="4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47C5" w:rsidRPr="00A37C4D" w:rsidRDefault="000447C5" w:rsidP="000447C5">
            <w:pPr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>Spacer image missing alternative text.</w:t>
            </w:r>
          </w:p>
          <w:p w:rsidR="000447C5" w:rsidRPr="00A37C4D" w:rsidRDefault="000447C5" w:rsidP="000447C5">
            <w:pPr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>Contrast errors, ratio should meet 4.5:1.</w:t>
            </w:r>
          </w:p>
          <w:p w:rsidR="000447C5" w:rsidRPr="00A37C4D" w:rsidRDefault="000447C5" w:rsidP="000447C5">
            <w:pPr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>Missing form labels.</w:t>
            </w:r>
          </w:p>
          <w:p w:rsidR="000447C5" w:rsidRPr="00A37C4D" w:rsidRDefault="000447C5" w:rsidP="000447C5">
            <w:pPr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>Aria issues that serve to provide enhanced semantics and accessibility.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47C5" w:rsidRPr="00A37C4D" w:rsidRDefault="000447C5" w:rsidP="000447C5">
            <w:pPr>
              <w:numPr>
                <w:ilvl w:val="0"/>
                <w:numId w:val="8"/>
              </w:numPr>
              <w:ind w:left="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>Spacer image missing alternative text.</w:t>
            </w:r>
          </w:p>
          <w:p w:rsidR="000447C5" w:rsidRPr="00A37C4D" w:rsidRDefault="000447C5" w:rsidP="000447C5">
            <w:pPr>
              <w:numPr>
                <w:ilvl w:val="0"/>
                <w:numId w:val="8"/>
              </w:numPr>
              <w:ind w:left="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>Contrast errors, ratio should meet 4.5:1.</w:t>
            </w:r>
          </w:p>
          <w:p w:rsidR="000447C5" w:rsidRPr="00A37C4D" w:rsidRDefault="000447C5" w:rsidP="000447C5">
            <w:pPr>
              <w:numPr>
                <w:ilvl w:val="0"/>
                <w:numId w:val="8"/>
              </w:numPr>
              <w:ind w:left="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>Missing form labels.</w:t>
            </w:r>
          </w:p>
          <w:p w:rsidR="000447C5" w:rsidRPr="00A37C4D" w:rsidRDefault="000447C5" w:rsidP="000447C5">
            <w:pPr>
              <w:numPr>
                <w:ilvl w:val="0"/>
                <w:numId w:val="8"/>
              </w:numPr>
              <w:ind w:left="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>Aria issues that serve to provide enhanced semantics and accessibility.</w:t>
            </w:r>
          </w:p>
        </w:tc>
      </w:tr>
      <w:tr w:rsidR="000447C5" w:rsidTr="00AA7AF5">
        <w:trPr>
          <w:tblCellSpacing w:w="15" w:type="dxa"/>
        </w:trPr>
        <w:tc>
          <w:tcPr>
            <w:tcW w:w="9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47C5" w:rsidRPr="00A37C4D" w:rsidRDefault="000447C5" w:rsidP="00AA7AF5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Style w:val="Strong"/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 xml:space="preserve">2. Results of the test - 1 </w:t>
            </w:r>
            <w:proofErr w:type="spellStart"/>
            <w:r w:rsidRPr="00A37C4D">
              <w:rPr>
                <w:rStyle w:val="Strong"/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>pt</w:t>
            </w:r>
            <w:proofErr w:type="spellEnd"/>
          </w:p>
        </w:tc>
        <w:tc>
          <w:tcPr>
            <w:tcW w:w="4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47C5" w:rsidRPr="00A37C4D" w:rsidRDefault="000447C5" w:rsidP="00AA7AF5">
            <w:pPr>
              <w:pStyle w:val="NormalWeb"/>
              <w:spacing w:before="0" w:beforeAutospacing="0" w:after="240" w:afterAutospacing="0"/>
              <w:rPr>
                <w:color w:val="111111"/>
                <w:sz w:val="20"/>
                <w:szCs w:val="20"/>
              </w:rPr>
            </w:pPr>
            <w:r w:rsidRPr="00A37C4D">
              <w:rPr>
                <w:color w:val="111111"/>
                <w:sz w:val="20"/>
                <w:szCs w:val="20"/>
              </w:rPr>
              <w:t>The summary of the WAVE evaluation tool provided the following results:</w:t>
            </w:r>
          </w:p>
          <w:p w:rsidR="000447C5" w:rsidRPr="00A37C4D" w:rsidRDefault="000447C5" w:rsidP="000447C5">
            <w:pPr>
              <w:numPr>
                <w:ilvl w:val="0"/>
                <w:numId w:val="9"/>
              </w:numPr>
              <w:spacing w:line="235" w:lineRule="atLeast"/>
              <w:ind w:left="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>3 spacer errors</w:t>
            </w:r>
          </w:p>
          <w:p w:rsidR="000447C5" w:rsidRPr="00A37C4D" w:rsidRDefault="000447C5" w:rsidP="000447C5">
            <w:pPr>
              <w:numPr>
                <w:ilvl w:val="0"/>
                <w:numId w:val="9"/>
              </w:numPr>
              <w:spacing w:line="235" w:lineRule="atLeast"/>
              <w:ind w:left="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>20 Contrast Errors</w:t>
            </w:r>
          </w:p>
          <w:p w:rsidR="000447C5" w:rsidRPr="00A37C4D" w:rsidRDefault="000447C5" w:rsidP="000447C5">
            <w:pPr>
              <w:numPr>
                <w:ilvl w:val="0"/>
                <w:numId w:val="9"/>
              </w:numPr>
              <w:spacing w:line="235" w:lineRule="atLeast"/>
              <w:ind w:left="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>19 formatting alerts</w:t>
            </w:r>
          </w:p>
          <w:p w:rsidR="000447C5" w:rsidRPr="00A37C4D" w:rsidRDefault="000447C5" w:rsidP="000447C5">
            <w:pPr>
              <w:numPr>
                <w:ilvl w:val="0"/>
                <w:numId w:val="9"/>
              </w:numPr>
              <w:spacing w:line="235" w:lineRule="atLeast"/>
              <w:ind w:left="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>9 feature details</w:t>
            </w:r>
          </w:p>
          <w:p w:rsidR="000447C5" w:rsidRPr="00A37C4D" w:rsidRDefault="000447C5" w:rsidP="000447C5">
            <w:pPr>
              <w:numPr>
                <w:ilvl w:val="0"/>
                <w:numId w:val="9"/>
              </w:numPr>
              <w:spacing w:line="235" w:lineRule="atLeast"/>
              <w:ind w:left="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>48 structural elements identified</w:t>
            </w:r>
          </w:p>
          <w:p w:rsidR="000447C5" w:rsidRPr="00A37C4D" w:rsidRDefault="000447C5" w:rsidP="000447C5">
            <w:pPr>
              <w:numPr>
                <w:ilvl w:val="0"/>
                <w:numId w:val="9"/>
              </w:numPr>
              <w:spacing w:line="235" w:lineRule="atLeast"/>
              <w:ind w:left="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>127 ARIA feature elements identified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47C5" w:rsidRPr="00A37C4D" w:rsidRDefault="000447C5" w:rsidP="00AA7AF5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ACE's evaluation graded laverne.edu as "semi-compliant" with the categories scored as followed:</w:t>
            </w: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br/>
            </w: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br/>
            </w:r>
          </w:p>
          <w:p w:rsidR="000447C5" w:rsidRPr="00A37C4D" w:rsidRDefault="000447C5" w:rsidP="000447C5">
            <w:pPr>
              <w:numPr>
                <w:ilvl w:val="0"/>
                <w:numId w:val="10"/>
              </w:numPr>
              <w:spacing w:line="235" w:lineRule="atLeast"/>
              <w:ind w:left="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Clickables Score: 66</w:t>
            </w:r>
          </w:p>
          <w:p w:rsidR="000447C5" w:rsidRPr="00A37C4D" w:rsidRDefault="000447C5" w:rsidP="000447C5">
            <w:pPr>
              <w:numPr>
                <w:ilvl w:val="0"/>
                <w:numId w:val="10"/>
              </w:numPr>
              <w:spacing w:line="235" w:lineRule="atLeast"/>
              <w:ind w:left="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Titles Score: 75</w:t>
            </w:r>
          </w:p>
          <w:p w:rsidR="000447C5" w:rsidRPr="00A37C4D" w:rsidRDefault="000447C5" w:rsidP="000447C5">
            <w:pPr>
              <w:numPr>
                <w:ilvl w:val="0"/>
                <w:numId w:val="10"/>
              </w:numPr>
              <w:spacing w:line="235" w:lineRule="atLeast"/>
              <w:ind w:left="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Orientation Score: 33</w:t>
            </w:r>
          </w:p>
          <w:p w:rsidR="000447C5" w:rsidRPr="00A37C4D" w:rsidRDefault="000447C5" w:rsidP="000447C5">
            <w:pPr>
              <w:numPr>
                <w:ilvl w:val="0"/>
                <w:numId w:val="10"/>
              </w:numPr>
              <w:spacing w:line="235" w:lineRule="atLeast"/>
              <w:ind w:left="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Menus Score: 33</w:t>
            </w:r>
          </w:p>
          <w:p w:rsidR="000447C5" w:rsidRPr="00A37C4D" w:rsidRDefault="000447C5" w:rsidP="000447C5">
            <w:pPr>
              <w:numPr>
                <w:ilvl w:val="0"/>
                <w:numId w:val="10"/>
              </w:numPr>
              <w:spacing w:line="235" w:lineRule="atLeast"/>
              <w:ind w:left="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Graphics Score: 28</w:t>
            </w:r>
          </w:p>
          <w:p w:rsidR="000447C5" w:rsidRPr="00A37C4D" w:rsidRDefault="000447C5" w:rsidP="000447C5">
            <w:pPr>
              <w:numPr>
                <w:ilvl w:val="0"/>
                <w:numId w:val="10"/>
              </w:numPr>
              <w:spacing w:line="235" w:lineRule="atLeast"/>
              <w:ind w:left="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Forms Score: 71</w:t>
            </w:r>
          </w:p>
          <w:p w:rsidR="000447C5" w:rsidRPr="00A37C4D" w:rsidRDefault="000447C5" w:rsidP="000447C5">
            <w:pPr>
              <w:numPr>
                <w:ilvl w:val="0"/>
                <w:numId w:val="10"/>
              </w:numPr>
              <w:spacing w:line="235" w:lineRule="atLeast"/>
              <w:ind w:left="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Document Score 100</w:t>
            </w:r>
          </w:p>
          <w:p w:rsidR="000447C5" w:rsidRPr="00A37C4D" w:rsidRDefault="000447C5" w:rsidP="000447C5">
            <w:pPr>
              <w:numPr>
                <w:ilvl w:val="0"/>
                <w:numId w:val="10"/>
              </w:numPr>
              <w:spacing w:line="235" w:lineRule="atLeast"/>
              <w:ind w:left="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Readability Score: 60</w:t>
            </w:r>
          </w:p>
          <w:p w:rsidR="000447C5" w:rsidRPr="00A37C4D" w:rsidRDefault="000447C5" w:rsidP="000447C5">
            <w:pPr>
              <w:numPr>
                <w:ilvl w:val="0"/>
                <w:numId w:val="10"/>
              </w:numPr>
              <w:spacing w:line="235" w:lineRule="atLeast"/>
              <w:ind w:left="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Carousels Score: Neutral</w:t>
            </w:r>
          </w:p>
          <w:p w:rsidR="000447C5" w:rsidRPr="00A37C4D" w:rsidRDefault="000447C5" w:rsidP="000447C5">
            <w:pPr>
              <w:numPr>
                <w:ilvl w:val="0"/>
                <w:numId w:val="10"/>
              </w:numPr>
              <w:spacing w:line="235" w:lineRule="atLeast"/>
              <w:ind w:left="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Tables Score: Neutral</w:t>
            </w:r>
          </w:p>
          <w:p w:rsidR="000447C5" w:rsidRPr="00A37C4D" w:rsidRDefault="000447C5" w:rsidP="000447C5">
            <w:pPr>
              <w:numPr>
                <w:ilvl w:val="0"/>
                <w:numId w:val="10"/>
              </w:numPr>
              <w:spacing w:after="160" w:line="235" w:lineRule="atLeast"/>
              <w:ind w:left="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General Score: 100</w:t>
            </w:r>
          </w:p>
        </w:tc>
      </w:tr>
      <w:tr w:rsidR="000447C5" w:rsidTr="00AA7AF5">
        <w:trPr>
          <w:tblCellSpacing w:w="15" w:type="dxa"/>
        </w:trPr>
        <w:tc>
          <w:tcPr>
            <w:tcW w:w="9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47C5" w:rsidRPr="00A37C4D" w:rsidRDefault="000447C5" w:rsidP="00AA7AF5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Style w:val="Strong"/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>3. Bulleted list of recommendations for improvement of the home school's website - 2 pts for at 4 bullets</w:t>
            </w:r>
          </w:p>
        </w:tc>
        <w:tc>
          <w:tcPr>
            <w:tcW w:w="4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47C5" w:rsidRPr="00A37C4D" w:rsidRDefault="000447C5" w:rsidP="000447C5">
            <w:pPr>
              <w:numPr>
                <w:ilvl w:val="0"/>
                <w:numId w:val="11"/>
              </w:numPr>
              <w:spacing w:line="235" w:lineRule="atLeast"/>
              <w:ind w:left="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Addition of "alt" text for spacer images</w:t>
            </w:r>
          </w:p>
          <w:p w:rsidR="000447C5" w:rsidRPr="00A37C4D" w:rsidRDefault="000447C5" w:rsidP="000447C5">
            <w:pPr>
              <w:numPr>
                <w:ilvl w:val="0"/>
                <w:numId w:val="11"/>
              </w:numPr>
              <w:spacing w:line="235" w:lineRule="atLeast"/>
              <w:ind w:left="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Adjust contrast for targeted elements</w:t>
            </w:r>
          </w:p>
          <w:p w:rsidR="000447C5" w:rsidRPr="00A37C4D" w:rsidRDefault="000447C5" w:rsidP="000447C5">
            <w:pPr>
              <w:numPr>
                <w:ilvl w:val="0"/>
                <w:numId w:val="11"/>
              </w:numPr>
              <w:spacing w:line="235" w:lineRule="atLeast"/>
              <w:ind w:left="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Correct </w:t>
            </w:r>
            <w:proofErr w:type="spellStart"/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Orphened</w:t>
            </w:r>
            <w:proofErr w:type="spellEnd"/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form labels by associating them with correct form control</w:t>
            </w:r>
          </w:p>
          <w:p w:rsidR="000447C5" w:rsidRPr="00A37C4D" w:rsidRDefault="000447C5" w:rsidP="000447C5">
            <w:pPr>
              <w:numPr>
                <w:ilvl w:val="0"/>
                <w:numId w:val="11"/>
              </w:numPr>
              <w:spacing w:after="160" w:line="235" w:lineRule="atLeast"/>
              <w:ind w:left="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Remove redundant links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47C5" w:rsidRPr="00A37C4D" w:rsidRDefault="000447C5" w:rsidP="000447C5">
            <w:pPr>
              <w:numPr>
                <w:ilvl w:val="0"/>
                <w:numId w:val="12"/>
              </w:numPr>
              <w:spacing w:line="235" w:lineRule="atLeast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Links that open in new tabs/windows should be tagged for assistive technology</w:t>
            </w:r>
          </w:p>
          <w:p w:rsidR="000447C5" w:rsidRPr="00A37C4D" w:rsidRDefault="000447C5" w:rsidP="000447C5">
            <w:pPr>
              <w:numPr>
                <w:ilvl w:val="0"/>
                <w:numId w:val="12"/>
              </w:numPr>
              <w:spacing w:line="235" w:lineRule="atLeast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Titles built as text tags should be labeled as headings for assistive technology</w:t>
            </w:r>
          </w:p>
          <w:p w:rsidR="000447C5" w:rsidRPr="00A37C4D" w:rsidRDefault="000447C5" w:rsidP="000447C5">
            <w:pPr>
              <w:numPr>
                <w:ilvl w:val="0"/>
                <w:numId w:val="12"/>
              </w:numPr>
              <w:spacing w:line="235" w:lineRule="atLeast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keyboard focus should have a noticeable outline</w:t>
            </w:r>
          </w:p>
          <w:p w:rsidR="000447C5" w:rsidRPr="00A37C4D" w:rsidRDefault="000447C5" w:rsidP="000447C5">
            <w:pPr>
              <w:numPr>
                <w:ilvl w:val="0"/>
                <w:numId w:val="12"/>
              </w:numPr>
              <w:spacing w:line="235" w:lineRule="atLeast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Every page should include hidden links that allow skipping blocks</w:t>
            </w:r>
          </w:p>
          <w:p w:rsidR="000447C5" w:rsidRPr="00A37C4D" w:rsidRDefault="000447C5" w:rsidP="000447C5">
            <w:pPr>
              <w:numPr>
                <w:ilvl w:val="0"/>
                <w:numId w:val="12"/>
              </w:numPr>
              <w:spacing w:line="235" w:lineRule="atLeast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Menu dropdowns should be tagged for assistive technology</w:t>
            </w:r>
          </w:p>
          <w:p w:rsidR="000447C5" w:rsidRPr="00A37C4D" w:rsidRDefault="000447C5" w:rsidP="000447C5">
            <w:pPr>
              <w:numPr>
                <w:ilvl w:val="0"/>
                <w:numId w:val="12"/>
              </w:numPr>
              <w:spacing w:line="235" w:lineRule="atLeast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Dropdown expanded/collapsed state should be represented in the code</w:t>
            </w:r>
          </w:p>
          <w:p w:rsidR="000447C5" w:rsidRPr="00A37C4D" w:rsidRDefault="000447C5" w:rsidP="000447C5">
            <w:pPr>
              <w:numPr>
                <w:ilvl w:val="0"/>
                <w:numId w:val="12"/>
              </w:numPr>
              <w:spacing w:line="235" w:lineRule="atLeast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lastRenderedPageBreak/>
              <w:t>Background images behaving as standard images should be tagged and described</w:t>
            </w:r>
          </w:p>
          <w:p w:rsidR="000447C5" w:rsidRPr="00A37C4D" w:rsidRDefault="000447C5" w:rsidP="000447C5">
            <w:pPr>
              <w:numPr>
                <w:ilvl w:val="0"/>
                <w:numId w:val="12"/>
              </w:numPr>
              <w:spacing w:line="235" w:lineRule="atLeast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Non-functional icons/spacers should be excluded from assistive technology</w:t>
            </w:r>
          </w:p>
          <w:p w:rsidR="000447C5" w:rsidRPr="00A37C4D" w:rsidRDefault="000447C5" w:rsidP="000447C5">
            <w:pPr>
              <w:numPr>
                <w:ilvl w:val="0"/>
                <w:numId w:val="12"/>
              </w:numPr>
              <w:spacing w:after="160" w:line="235" w:lineRule="atLeast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37C4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Font sizes should be large enough to be readable</w:t>
            </w:r>
          </w:p>
        </w:tc>
      </w:tr>
    </w:tbl>
    <w:p w:rsidR="000447C5" w:rsidRPr="00137870" w:rsidRDefault="000447C5">
      <w:pPr>
        <w:rPr>
          <w:rFonts w:ascii="Times New Roman" w:hAnsi="Times New Roman" w:cs="Times New Roman"/>
          <w:sz w:val="22"/>
          <w:szCs w:val="22"/>
        </w:rPr>
      </w:pPr>
    </w:p>
    <w:sectPr w:rsidR="000447C5" w:rsidRPr="00137870" w:rsidSect="008F5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3000509000000000000"/>
    <w:charset w:val="86"/>
    <w:family w:val="script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8762E"/>
    <w:multiLevelType w:val="multilevel"/>
    <w:tmpl w:val="2036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42253E"/>
    <w:multiLevelType w:val="hybridMultilevel"/>
    <w:tmpl w:val="6A5EFED8"/>
    <w:lvl w:ilvl="0" w:tplc="DEC0154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307678"/>
    <w:multiLevelType w:val="multilevel"/>
    <w:tmpl w:val="58D0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714E83"/>
    <w:multiLevelType w:val="hybridMultilevel"/>
    <w:tmpl w:val="0C267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B7C4E"/>
    <w:multiLevelType w:val="multilevel"/>
    <w:tmpl w:val="42D6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9F38D4"/>
    <w:multiLevelType w:val="multilevel"/>
    <w:tmpl w:val="9520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D21FA9"/>
    <w:multiLevelType w:val="multilevel"/>
    <w:tmpl w:val="8062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AD7E31"/>
    <w:multiLevelType w:val="multilevel"/>
    <w:tmpl w:val="E860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E615360"/>
    <w:multiLevelType w:val="multilevel"/>
    <w:tmpl w:val="94B8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385960"/>
    <w:multiLevelType w:val="multilevel"/>
    <w:tmpl w:val="2444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2E60F9"/>
    <w:multiLevelType w:val="multilevel"/>
    <w:tmpl w:val="0F90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AC76706"/>
    <w:multiLevelType w:val="multilevel"/>
    <w:tmpl w:val="50D4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10"/>
  </w:num>
  <w:num w:numId="9">
    <w:abstractNumId w:val="5"/>
  </w:num>
  <w:num w:numId="10">
    <w:abstractNumId w:val="2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xNjM3MDUyMAMxlHSUglOLizPz80AKzGoB8TyjAywAAAA="/>
  </w:docVars>
  <w:rsids>
    <w:rsidRoot w:val="005E67EC"/>
    <w:rsid w:val="000447C5"/>
    <w:rsid w:val="00057DF8"/>
    <w:rsid w:val="00137870"/>
    <w:rsid w:val="001443CF"/>
    <w:rsid w:val="003D6AAC"/>
    <w:rsid w:val="0051331D"/>
    <w:rsid w:val="00566196"/>
    <w:rsid w:val="005E67EC"/>
    <w:rsid w:val="007C0217"/>
    <w:rsid w:val="007F45F0"/>
    <w:rsid w:val="00816099"/>
    <w:rsid w:val="008F56E1"/>
    <w:rsid w:val="009A72BF"/>
    <w:rsid w:val="009B172A"/>
    <w:rsid w:val="009E0483"/>
    <w:rsid w:val="00A8204D"/>
    <w:rsid w:val="00A82249"/>
    <w:rsid w:val="00D96E57"/>
    <w:rsid w:val="00FD359A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2AAB0"/>
  <w15:chartTrackingRefBased/>
  <w15:docId w15:val="{49CD3B0C-5EE6-F046-AFC5-66231C69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2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21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13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47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47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47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447C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447C5"/>
    <w:rPr>
      <w:rFonts w:ascii="Arial" w:eastAsia="Times New Roman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447C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447C5"/>
    <w:rPr>
      <w:rFonts w:ascii="Arial" w:eastAsia="Times New Roman" w:hAnsi="Arial" w:cs="Arial"/>
      <w:vanish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0447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ve.webaim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ccessibe.com/ace?gclid=Cj0KCQiA2NaNBhDvARIsAEw55hi0esgyddJsm5Z5Q0bN7UUZzQgubKhEaTEzetKtg-8cRlVzv3opqE4aAiqTEALw_wc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ave.webaim.org/" TargetMode="External"/><Relationship Id="rId11" Type="http://schemas.openxmlformats.org/officeDocument/2006/relationships/hyperlink" Target="https://accessibe.com/ace?gclid=Cj0KCQiA2NaNBhDvARIsAEw55hi0esgyddJsm5Z5Q0bN7UUZzQgubKhEaTEzetKtg-8cRlVzv3opqE4aAiqTEALw_wcB" TargetMode="External"/><Relationship Id="rId5" Type="http://schemas.openxmlformats.org/officeDocument/2006/relationships/hyperlink" Target="https://terrymorris.net/bestpractices/" TargetMode="External"/><Relationship Id="rId10" Type="http://schemas.openxmlformats.org/officeDocument/2006/relationships/hyperlink" Target="http://wave.webaim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cessibe.com/ace?gclid=Cj0KCQiA2NaNBhDvARIsAEw55hi0esgyddJsm5Z5Q0bN7UUZzQgubKhEaTEzetKtg-8cRlVzv3opqE4aAiqTEALw_w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Ruibin Yang</dc:creator>
  <cp:keywords/>
  <dc:description/>
  <cp:lastModifiedBy>Jozef Goetz</cp:lastModifiedBy>
  <cp:revision>13</cp:revision>
  <cp:lastPrinted>2018-12-04T21:17:00Z</cp:lastPrinted>
  <dcterms:created xsi:type="dcterms:W3CDTF">2018-12-04T21:45:00Z</dcterms:created>
  <dcterms:modified xsi:type="dcterms:W3CDTF">2023-11-28T04:45:00Z</dcterms:modified>
</cp:coreProperties>
</file>